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249B4" w:rsidP="005F5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F4D" w:rsidP="005F5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детский сад общеразвивающего вида №7</w:t>
      </w:r>
    </w:p>
    <w:p w:rsidR="0005686E" w:rsidP="005F5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32D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7929">
        <w:rPr>
          <w:rFonts w:ascii="Times New Roman" w:hAnsi="Times New Roman" w:cs="Times New Roman"/>
          <w:sz w:val="24"/>
          <w:szCs w:val="24"/>
        </w:rPr>
        <w:t>Только тот, кто любит, ценит и уважает накопленное и сохранённое предшествующим поколением, может любить Родину, узнать её, стать подлинным патриотом</w:t>
      </w:r>
    </w:p>
    <w:p w:rsidR="0014332D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С. И. Михалков</w:t>
      </w:r>
    </w:p>
    <w:p w:rsidR="0014332D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32D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1C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929">
        <w:rPr>
          <w:rFonts w:ascii="Times New Roman" w:hAnsi="Times New Roman" w:cs="Times New Roman"/>
          <w:sz w:val="24"/>
          <w:szCs w:val="24"/>
        </w:rPr>
        <w:t>В нашем дошкольном образовательном учреждении, детском саду общеразвивающего вида №7, большое внимание уделяется нравственно- патриотическому воспитанию детей дошкольного возраста</w:t>
      </w:r>
    </w:p>
    <w:p w:rsidR="0014332D" w:rsidP="002F792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3B7F8C" w:rsidP="003B7F8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6F6F6"/>
        </w:rPr>
        <w:drawing>
          <wp:inline distT="0" distB="0" distL="0" distR="0">
            <wp:extent cx="2926080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7126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F8C" w:rsidP="002F792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3B7F8C" w:rsidRPr="002F7929" w:rsidP="002F792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163092" w:rsidRPr="002F7929" w:rsidP="002F7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</w:t>
      </w:r>
      <w:r w:rsidRPr="002F7929" w:rsidR="00AC5270">
        <w:rPr>
          <w:rFonts w:ascii="Times New Roman" w:hAnsi="Times New Roman" w:cs="Times New Roman"/>
          <w:sz w:val="24"/>
          <w:szCs w:val="24"/>
        </w:rPr>
        <w:t xml:space="preserve">  </w:t>
      </w:r>
      <w:r w:rsidRPr="002F7929" w:rsidR="00B769A4">
        <w:rPr>
          <w:rFonts w:ascii="Times New Roman" w:hAnsi="Times New Roman" w:cs="Times New Roman"/>
          <w:sz w:val="24"/>
          <w:szCs w:val="24"/>
        </w:rPr>
        <w:t xml:space="preserve"> </w:t>
      </w:r>
      <w:r w:rsidRPr="002F7929" w:rsidR="00AC5270">
        <w:rPr>
          <w:rFonts w:ascii="Times New Roman" w:hAnsi="Times New Roman" w:cs="Times New Roman"/>
          <w:sz w:val="24"/>
          <w:szCs w:val="24"/>
        </w:rPr>
        <w:t xml:space="preserve"> </w:t>
      </w:r>
      <w:r w:rsidRPr="002F7929" w:rsidR="00B769A4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2F7929" w:rsidR="009F75D3">
        <w:rPr>
          <w:rFonts w:ascii="Times New Roman" w:hAnsi="Times New Roman" w:cs="Times New Roman"/>
          <w:sz w:val="24"/>
          <w:szCs w:val="24"/>
        </w:rPr>
        <w:t xml:space="preserve"> патриотических</w:t>
      </w:r>
      <w:r w:rsidRPr="002F7929" w:rsidR="009F75D3">
        <w:rPr>
          <w:rFonts w:ascii="Times New Roman" w:hAnsi="Times New Roman" w:cs="Times New Roman"/>
          <w:sz w:val="24"/>
          <w:szCs w:val="24"/>
        </w:rPr>
        <w:t xml:space="preserve"> и гражданских качеств у дошколь</w:t>
      </w:r>
      <w:r w:rsidRPr="002F7929" w:rsidR="00B769A4">
        <w:rPr>
          <w:rFonts w:ascii="Times New Roman" w:hAnsi="Times New Roman" w:cs="Times New Roman"/>
          <w:sz w:val="24"/>
          <w:szCs w:val="24"/>
        </w:rPr>
        <w:t>ников — это одна из важных  целей</w:t>
      </w:r>
      <w:r w:rsidRPr="002F7929" w:rsidR="009F75D3">
        <w:rPr>
          <w:rFonts w:ascii="Times New Roman" w:hAnsi="Times New Roman" w:cs="Times New Roman"/>
          <w:sz w:val="24"/>
          <w:szCs w:val="24"/>
        </w:rPr>
        <w:t>, которая включает в себя воспитание любви к близким людям, к родной стране, к любимому городу, к родной улице и, наконец, к детскому саду</w:t>
      </w:r>
      <w:r w:rsidRPr="002F7929" w:rsidR="003F650A">
        <w:rPr>
          <w:rFonts w:ascii="Times New Roman" w:hAnsi="Times New Roman" w:cs="Times New Roman"/>
          <w:sz w:val="24"/>
          <w:szCs w:val="24"/>
        </w:rPr>
        <w:t xml:space="preserve">, которая включена в образовательную программу Нашего детского сада.  </w:t>
      </w:r>
      <w:r w:rsidR="003B7F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9885" cy="1627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1904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11B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7929" w:rsidR="009F75D3">
        <w:rPr>
          <w:rFonts w:ascii="Times New Roman" w:hAnsi="Times New Roman" w:cs="Times New Roman"/>
          <w:sz w:val="24"/>
          <w:szCs w:val="24"/>
        </w:rPr>
        <w:t>В последнее время идет переосмысление сущности патриотического и гражданского воспитания. Этот процесс, приобретая все большую общественную значимость, становится задачей государственной важности. Потенциал дошкольного возраста как периода формирования будущей личности уникален.</w:t>
      </w:r>
    </w:p>
    <w:p w:rsidR="00163092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</w:t>
      </w:r>
      <w:r w:rsidRPr="002F7929" w:rsidR="000F51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7929">
        <w:rPr>
          <w:rFonts w:ascii="Times New Roman" w:hAnsi="Times New Roman" w:cs="Times New Roman"/>
          <w:sz w:val="24"/>
          <w:szCs w:val="24"/>
        </w:rPr>
        <w:t xml:space="preserve">Именно в этом </w:t>
      </w:r>
      <w:r w:rsidRPr="002F7929">
        <w:rPr>
          <w:rFonts w:ascii="Times New Roman" w:hAnsi="Times New Roman" w:cs="Times New Roman"/>
          <w:sz w:val="24"/>
          <w:szCs w:val="24"/>
        </w:rPr>
        <w:t xml:space="preserve">возрасте </w:t>
      </w:r>
      <w:r w:rsidRPr="002F7929" w:rsidR="0084776E">
        <w:rPr>
          <w:rFonts w:ascii="Times New Roman" w:hAnsi="Times New Roman" w:cs="Times New Roman"/>
          <w:sz w:val="24"/>
          <w:szCs w:val="24"/>
        </w:rPr>
        <w:t xml:space="preserve"> мы</w:t>
      </w:r>
      <w:r w:rsidRPr="002F7929" w:rsidR="0084776E">
        <w:rPr>
          <w:rFonts w:ascii="Times New Roman" w:hAnsi="Times New Roman" w:cs="Times New Roman"/>
          <w:sz w:val="24"/>
          <w:szCs w:val="24"/>
        </w:rPr>
        <w:t xml:space="preserve">    формируем нравственно- патриотическое сознание личности детей дошкольного возраста. </w:t>
      </w:r>
    </w:p>
    <w:p w:rsidR="003B7F8C" w:rsidP="003B7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16238" cy="2500313"/>
            <wp:effectExtent l="0" t="0" r="0" b="0"/>
            <wp:docPr id="6" name="Picture 10" descr="P102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29278" name="Picture 10" descr="P10205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238" cy="250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8C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5D3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7929" w:rsidR="0084776E">
        <w:rPr>
          <w:rFonts w:ascii="Times New Roman" w:hAnsi="Times New Roman" w:cs="Times New Roman"/>
          <w:sz w:val="24"/>
          <w:szCs w:val="24"/>
        </w:rPr>
        <w:t xml:space="preserve">Мы </w:t>
      </w:r>
      <w:r w:rsidRPr="002F7929" w:rsidR="0084776E">
        <w:rPr>
          <w:rFonts w:ascii="Times New Roman" w:hAnsi="Times New Roman" w:cs="Times New Roman"/>
          <w:sz w:val="24"/>
          <w:szCs w:val="24"/>
        </w:rPr>
        <w:t>создаем  условия</w:t>
      </w:r>
      <w:r w:rsidRPr="002F7929">
        <w:rPr>
          <w:rFonts w:ascii="Times New Roman" w:hAnsi="Times New Roman" w:cs="Times New Roman"/>
          <w:sz w:val="24"/>
          <w:szCs w:val="24"/>
        </w:rPr>
        <w:t xml:space="preserve">, в которых дети естественным образом впитывают идеи </w:t>
      </w:r>
      <w:r w:rsidRPr="002F7929" w:rsidR="0084776E">
        <w:rPr>
          <w:rFonts w:ascii="Times New Roman" w:hAnsi="Times New Roman" w:cs="Times New Roman"/>
          <w:sz w:val="24"/>
          <w:szCs w:val="24"/>
        </w:rPr>
        <w:t xml:space="preserve">патриотического воспитания. </w:t>
      </w:r>
      <w:r w:rsidRPr="002F7929">
        <w:rPr>
          <w:rFonts w:ascii="Times New Roman" w:hAnsi="Times New Roman" w:cs="Times New Roman"/>
          <w:sz w:val="24"/>
          <w:szCs w:val="24"/>
        </w:rPr>
        <w:t xml:space="preserve"> Осознание себя, своего «Я» начинается с работы над собственным именем, с понимания того, что каждый ребенок имеет свое имя. Обсуждение с детьми и родителями: почему выбрано данное имя, как ласково назвать по имени, как будут называть ребенка в будущем, какое будет отчество у его детей, как их называют </w:t>
      </w:r>
      <w:r w:rsidRPr="002F7929">
        <w:rPr>
          <w:rFonts w:ascii="Times New Roman" w:hAnsi="Times New Roman" w:cs="Times New Roman"/>
          <w:sz w:val="24"/>
          <w:szCs w:val="24"/>
        </w:rPr>
        <w:t>дома..</w:t>
      </w:r>
      <w:r w:rsidRPr="002F7929">
        <w:rPr>
          <w:rFonts w:ascii="Times New Roman" w:hAnsi="Times New Roman" w:cs="Times New Roman"/>
          <w:sz w:val="24"/>
          <w:szCs w:val="24"/>
        </w:rPr>
        <w:t xml:space="preserve"> Рисование портретов дедушки, папы, дяди, ко Дню защитника Отечества, бабушки и мамы на 8 марта, рисунки «Моя семья», «Моя будущая семья».</w:t>
      </w:r>
    </w:p>
    <w:p w:rsidR="00B769A4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В своей работе в этом направлении мы решаем такие задачи:</w:t>
      </w:r>
    </w:p>
    <w:p w:rsidR="00163092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- Воспитание патриотических чувств и основ гражданственности у детей дошкольного возраста;</w:t>
      </w:r>
    </w:p>
    <w:p w:rsidR="00163092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- Пробудить у детей нравственные отношения и чувства сопричастности к семье и близким людям, к своей малой родине, к природе родного края, к стране, к культурному наследию своего народа;</w:t>
      </w:r>
    </w:p>
    <w:p w:rsidR="00B769A4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- Вовлечь родителей в процесс пробуждения у детей чувств любви к семье, природным и культурным ценностям родного края;</w:t>
      </w:r>
    </w:p>
    <w:p w:rsidR="00163092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-Установить взаимодействие ДОУ с культурно- образовательными учреждениями и социальными объектами города и края в целях совершенствования деятельности педагогов по патриотическому воспитанию дошкольников.</w:t>
      </w:r>
    </w:p>
    <w:p w:rsidR="003B7F8C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F8C" w:rsidP="000679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07665" cy="1838325"/>
            <wp:effectExtent l="0" t="0" r="0" b="0"/>
            <wp:docPr id="7" name="Picture 2" descr="K:\DCIM\100PHOTO\SAM_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40166" name="Picture 2" descr="K:\DCIM\100PHOTO\SAM_1292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7" cstate="print"/>
                    <a:srcRect b="15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30" cy="184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7941">
        <w:rPr>
          <w:noProof/>
        </w:rPr>
        <w:drawing>
          <wp:inline distT="0" distB="0" distL="0" distR="0">
            <wp:extent cx="2978583" cy="1837677"/>
            <wp:effectExtent l="0" t="0" r="0" b="0"/>
            <wp:docPr id="8" name="Picture 3" descr="K:\DCIM\100PHOTO\SAM_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39586" name="Picture 3" descr="K:\DCIM\100PHOTO\SAM_1294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8" cstate="print"/>
                    <a:srcRect b="17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731" cy="186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F8C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092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7929" w:rsidR="00541D8A">
        <w:rPr>
          <w:rFonts w:ascii="Times New Roman" w:hAnsi="Times New Roman" w:cs="Times New Roman"/>
          <w:sz w:val="24"/>
          <w:szCs w:val="24"/>
        </w:rPr>
        <w:t>Малышам ,</w:t>
      </w:r>
      <w:r w:rsidRPr="002F7929" w:rsidR="00541D8A">
        <w:rPr>
          <w:rFonts w:ascii="Times New Roman" w:hAnsi="Times New Roman" w:cs="Times New Roman"/>
          <w:sz w:val="24"/>
          <w:szCs w:val="24"/>
        </w:rPr>
        <w:t xml:space="preserve"> в силу своего пока еще небогатого жизненного опыта, трудно представит нашу страну в целом, поэтому знакомство с ней мы начинаем с того, что их окружает. Учим любить то, что им знакомо и понятно, близко и дорого- своих родителей, детский сад, родной город. </w:t>
      </w:r>
    </w:p>
    <w:p w:rsidR="00163092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7929" w:rsidR="00541D8A">
        <w:rPr>
          <w:rFonts w:ascii="Times New Roman" w:hAnsi="Times New Roman" w:cs="Times New Roman"/>
          <w:sz w:val="24"/>
          <w:szCs w:val="24"/>
        </w:rPr>
        <w:t>Мы ,</w:t>
      </w:r>
      <w:r w:rsidRPr="002F7929" w:rsidR="00541D8A">
        <w:rPr>
          <w:rFonts w:ascii="Times New Roman" w:hAnsi="Times New Roman" w:cs="Times New Roman"/>
          <w:sz w:val="24"/>
          <w:szCs w:val="24"/>
        </w:rPr>
        <w:t xml:space="preserve"> педагоги ,совместно с родителями и детьми создали макет исторических мест нашего города  Петровск-Забайкальского.</w:t>
      </w:r>
    </w:p>
    <w:p w:rsidR="00163092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В него вошли такие исторические места: вокзал станции </w:t>
      </w:r>
      <w:r w:rsidRPr="002F7929" w:rsidR="002F7929">
        <w:rPr>
          <w:rFonts w:ascii="Times New Roman" w:hAnsi="Times New Roman" w:cs="Times New Roman"/>
          <w:sz w:val="24"/>
          <w:szCs w:val="24"/>
        </w:rPr>
        <w:t>«Петровский</w:t>
      </w:r>
      <w:r w:rsidRPr="002F7929">
        <w:rPr>
          <w:rFonts w:ascii="Times New Roman" w:hAnsi="Times New Roman" w:cs="Times New Roman"/>
          <w:sz w:val="24"/>
          <w:szCs w:val="24"/>
        </w:rPr>
        <w:t xml:space="preserve"> Завод», </w:t>
      </w:r>
    </w:p>
    <w:p w:rsidR="00067941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941" w:rsidRPr="002F7929" w:rsidP="00067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08670" cy="2219325"/>
            <wp:effectExtent l="0" t="0" r="0" b="0"/>
            <wp:docPr id="9" name="Picture 2" descr="K:\DCIM\100PHOTO\SAM_1301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96126" name="Picture 2" descr="K:\DCIM\100PHOTO\SAM_1301.JPG"/>
                    <pic:cNvPicPr>
                      <a:picLocks noGrp="1"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9" cstate="print"/>
                    <a:srcRect b="1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65" cy="223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941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Барельефы декабристов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929" w:rsidR="001A4744">
        <w:rPr>
          <w:rFonts w:ascii="Times New Roman" w:hAnsi="Times New Roman" w:cs="Times New Roman"/>
          <w:sz w:val="24"/>
          <w:szCs w:val="24"/>
        </w:rPr>
        <w:t>Макет железной дороги</w:t>
      </w:r>
      <w:r w:rsidRPr="002F7929" w:rsidR="0014332D">
        <w:rPr>
          <w:rFonts w:ascii="Times New Roman" w:hAnsi="Times New Roman" w:cs="Times New Roman"/>
          <w:sz w:val="24"/>
          <w:szCs w:val="24"/>
        </w:rPr>
        <w:t xml:space="preserve">, </w:t>
      </w:r>
      <w:r w:rsidRPr="002F7929" w:rsidR="00541D8A">
        <w:rPr>
          <w:rFonts w:ascii="Times New Roman" w:hAnsi="Times New Roman" w:cs="Times New Roman"/>
          <w:sz w:val="24"/>
          <w:szCs w:val="24"/>
        </w:rPr>
        <w:t xml:space="preserve">улица «Дамская», </w:t>
      </w:r>
    </w:p>
    <w:p w:rsidR="00067941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941" w:rsidP="00067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05175" cy="2142682"/>
            <wp:effectExtent l="0" t="0" r="0" b="0"/>
            <wp:docPr id="11" name="Picture 2" descr="C:\Documents and Settings\Admin\Рабочий стол\конкурсы\КОНКУРСЫ 2014\SAM_1275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33621" name="Picture 2" descr="C:\Documents and Settings\Admin\Рабочий стол\конкурсы\КОНКУРСЫ 2014\SAM_1275.JPG"/>
                    <pic:cNvPicPr>
                      <a:picLocks noGrp="1"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0" cstate="print"/>
                    <a:srcRect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68" cy="214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941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D3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парк Победы</w:t>
      </w:r>
      <w:r w:rsidRPr="002F7929" w:rsidR="0014332D">
        <w:rPr>
          <w:rFonts w:ascii="Times New Roman" w:hAnsi="Times New Roman" w:cs="Times New Roman"/>
          <w:sz w:val="24"/>
          <w:szCs w:val="24"/>
        </w:rPr>
        <w:t>,</w:t>
      </w:r>
      <w:r w:rsidR="002F7929">
        <w:rPr>
          <w:rFonts w:ascii="Times New Roman" w:hAnsi="Times New Roman" w:cs="Times New Roman"/>
          <w:sz w:val="24"/>
          <w:szCs w:val="24"/>
        </w:rPr>
        <w:t xml:space="preserve"> </w:t>
      </w:r>
      <w:r w:rsidRPr="002F7929" w:rsidR="001A4744">
        <w:rPr>
          <w:rFonts w:ascii="Times New Roman" w:hAnsi="Times New Roman" w:cs="Times New Roman"/>
          <w:color w:val="333333"/>
          <w:sz w:val="24"/>
          <w:szCs w:val="24"/>
        </w:rPr>
        <w:t>с его достопримечательностями</w:t>
      </w: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Со </w:t>
      </w:r>
      <w:r w:rsidRPr="002F7929">
        <w:rPr>
          <w:rFonts w:ascii="Times New Roman" w:hAnsi="Times New Roman" w:cs="Times New Roman"/>
          <w:sz w:val="24"/>
          <w:szCs w:val="24"/>
        </w:rPr>
        <w:t>временем ,</w:t>
      </w:r>
      <w:r w:rsidRPr="002F7929">
        <w:rPr>
          <w:rFonts w:ascii="Times New Roman" w:hAnsi="Times New Roman" w:cs="Times New Roman"/>
          <w:sz w:val="24"/>
          <w:szCs w:val="24"/>
        </w:rPr>
        <w:t xml:space="preserve"> багаж знаний малыша увеличивается и он уже обогащает свой опыт информацией о родном крае.</w:t>
      </w:r>
    </w:p>
    <w:p w:rsidR="00B8421B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7929" w:rsidR="003C4252">
        <w:rPr>
          <w:rFonts w:ascii="Times New Roman" w:hAnsi="Times New Roman" w:cs="Times New Roman"/>
          <w:sz w:val="24"/>
          <w:szCs w:val="24"/>
        </w:rPr>
        <w:t xml:space="preserve">Мы   </w:t>
      </w:r>
      <w:r w:rsidRPr="002F7929" w:rsidR="002F7929">
        <w:rPr>
          <w:rFonts w:ascii="Times New Roman" w:hAnsi="Times New Roman" w:cs="Times New Roman"/>
          <w:sz w:val="24"/>
          <w:szCs w:val="24"/>
        </w:rPr>
        <w:t>расширяем и</w:t>
      </w:r>
      <w:r w:rsidRPr="002F7929" w:rsidR="003C4252">
        <w:rPr>
          <w:rFonts w:ascii="Times New Roman" w:hAnsi="Times New Roman" w:cs="Times New Roman"/>
          <w:sz w:val="24"/>
          <w:szCs w:val="24"/>
        </w:rPr>
        <w:t xml:space="preserve"> совершенствуем знания детей</w:t>
      </w:r>
      <w:r w:rsidRPr="002F7929" w:rsidR="00F3354B">
        <w:rPr>
          <w:rFonts w:ascii="Times New Roman" w:hAnsi="Times New Roman" w:cs="Times New Roman"/>
          <w:sz w:val="24"/>
          <w:szCs w:val="24"/>
        </w:rPr>
        <w:t xml:space="preserve"> о Родине и столице ее – Москве.</w:t>
      </w:r>
    </w:p>
    <w:p w:rsidR="00067941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941" w:rsidRPr="002F7929" w:rsidP="00067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76309" cy="2157095"/>
            <wp:effectExtent l="0" t="0" r="0" b="0"/>
            <wp:docPr id="10" name="Picture 3" descr="C:\Documents and Settings\Admin\Рабочий стол\КОНФЕРЕНЦИЯ нравственно-патриотическое воспитание\фото москва\IMG_0457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Documents and Settings\Admin\Рабочий стол\КОНФЕРЕНЦИЯ нравственно-патриотическое воспитание\фото москва\IMG_0457.JPG"/>
                    <pic:cNvPicPr>
                      <a:picLocks noGrp="1"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696" cy="2176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Для их изучения проводятся занятия-беседы, дидактические </w:t>
      </w:r>
      <w:r w:rsidRPr="002F7929" w:rsidR="002F7929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2F7929" w:rsidR="002F7929">
        <w:rPr>
          <w:rFonts w:ascii="Times New Roman" w:hAnsi="Times New Roman" w:cs="Times New Roman"/>
          <w:sz w:val="24"/>
          <w:szCs w:val="24"/>
        </w:rPr>
        <w:t>такие</w:t>
      </w:r>
      <w:r w:rsidRPr="002F7929">
        <w:rPr>
          <w:rFonts w:ascii="Times New Roman" w:hAnsi="Times New Roman" w:cs="Times New Roman"/>
          <w:sz w:val="24"/>
          <w:szCs w:val="24"/>
        </w:rPr>
        <w:t xml:space="preserve"> ,как</w:t>
      </w:r>
      <w:r w:rsidRPr="002F7929">
        <w:rPr>
          <w:rFonts w:ascii="Times New Roman" w:hAnsi="Times New Roman" w:cs="Times New Roman"/>
          <w:sz w:val="24"/>
          <w:szCs w:val="24"/>
        </w:rPr>
        <w:t xml:space="preserve"> «Люби свою Родину», « Я живу в России»</w:t>
      </w:r>
      <w:r w:rsidRPr="002F7929" w:rsidR="0014332D">
        <w:rPr>
          <w:rFonts w:ascii="Times New Roman" w:hAnsi="Times New Roman" w:cs="Times New Roman"/>
          <w:sz w:val="24"/>
          <w:szCs w:val="24"/>
        </w:rPr>
        <w:t>, «</w:t>
      </w:r>
      <w:r w:rsidRPr="002F7929">
        <w:rPr>
          <w:rFonts w:ascii="Times New Roman" w:hAnsi="Times New Roman" w:cs="Times New Roman"/>
          <w:sz w:val="24"/>
          <w:szCs w:val="24"/>
        </w:rPr>
        <w:t>Символика России», «Мои права и обязанности»</w:t>
      </w:r>
      <w:r w:rsidRPr="002F7929" w:rsidR="0014332D">
        <w:rPr>
          <w:rFonts w:ascii="Times New Roman" w:hAnsi="Times New Roman" w:cs="Times New Roman"/>
          <w:sz w:val="24"/>
          <w:szCs w:val="24"/>
        </w:rPr>
        <w:t>.</w:t>
      </w:r>
    </w:p>
    <w:p w:rsidR="00163092" w:rsidRPr="0005686E" w:rsidP="00056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Мы з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накомим </w:t>
      </w:r>
      <w:r w:rsidRPr="002F7929" w:rsidR="002F7929">
        <w:rPr>
          <w:rFonts w:ascii="Times New Roman" w:hAnsi="Times New Roman" w:cs="Times New Roman"/>
          <w:sz w:val="24"/>
          <w:szCs w:val="24"/>
        </w:rPr>
        <w:t>детей с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 государственной символикой страны, </w:t>
      </w:r>
      <w:r w:rsidRPr="002F7929" w:rsidR="00F3354B">
        <w:rPr>
          <w:rFonts w:ascii="Times New Roman" w:hAnsi="Times New Roman" w:cs="Times New Roman"/>
          <w:sz w:val="24"/>
          <w:szCs w:val="24"/>
        </w:rPr>
        <w:t xml:space="preserve">края, города </w:t>
      </w:r>
      <w:r w:rsidRPr="002F7929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2F7929" w:rsidR="002F7929">
        <w:rPr>
          <w:rFonts w:ascii="Times New Roman" w:hAnsi="Times New Roman" w:cs="Times New Roman"/>
          <w:sz w:val="24"/>
          <w:szCs w:val="24"/>
        </w:rPr>
        <w:t>прививаем познавательный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2F7929" w:rsidR="00F3354B">
        <w:rPr>
          <w:rFonts w:ascii="Times New Roman" w:hAnsi="Times New Roman" w:cs="Times New Roman"/>
          <w:sz w:val="24"/>
          <w:szCs w:val="24"/>
        </w:rPr>
        <w:t xml:space="preserve"> </w:t>
      </w:r>
      <w:r w:rsidRPr="002F7929" w:rsidR="00F91CCF">
        <w:rPr>
          <w:rFonts w:ascii="Times New Roman" w:hAnsi="Times New Roman" w:cs="Times New Roman"/>
          <w:sz w:val="24"/>
          <w:szCs w:val="24"/>
        </w:rPr>
        <w:t>к истории своей Родины.</w:t>
      </w:r>
    </w:p>
    <w:p w:rsidR="00163092" w:rsidP="00067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90850" cy="1937508"/>
            <wp:effectExtent l="0" t="0" r="0" b="0"/>
            <wp:docPr id="138617762" name="Picture 2" descr="C:\Documents and Settings\Admin\Рабочий стол\КОНФЕРЕНЦИЯ нравственно-патриотическое воспитание\тп 1\IMG_0917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71431" name="Picture 2" descr="C:\Documents and Settings\Admin\Рабочий стол\КОНФЕРЕНЦИЯ нравственно-патриотическое воспитание\тп 1\IMG_0917.jpg"/>
                    <pic:cNvPicPr>
                      <a:picLocks noGrp="1"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2" cstate="print"/>
                    <a:srcRect b="16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22" cy="19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941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941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Одна из составляющих патриотизма – воспитание любви к родной </w:t>
      </w:r>
      <w:r w:rsidRPr="002F7929" w:rsidR="00F91CCF">
        <w:rPr>
          <w:rFonts w:ascii="Times New Roman" w:hAnsi="Times New Roman" w:cs="Times New Roman"/>
          <w:sz w:val="24"/>
          <w:szCs w:val="24"/>
        </w:rPr>
        <w:t>природе ,бережное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 и заботливое отношение к ней. </w:t>
      </w:r>
    </w:p>
    <w:p w:rsidR="00163092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Красоту родного края мы наблюдаем на 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прогулках, </w:t>
      </w:r>
      <w:r w:rsidRPr="002F7929" w:rsidR="00172478">
        <w:rPr>
          <w:rFonts w:ascii="Times New Roman" w:hAnsi="Times New Roman" w:cs="Times New Roman"/>
          <w:sz w:val="24"/>
          <w:szCs w:val="24"/>
        </w:rPr>
        <w:t xml:space="preserve"> </w:t>
      </w:r>
      <w:r w:rsidRPr="002F7929" w:rsidR="00F91CCF">
        <w:rPr>
          <w:rFonts w:ascii="Times New Roman" w:hAnsi="Times New Roman" w:cs="Times New Roman"/>
          <w:sz w:val="24"/>
          <w:szCs w:val="24"/>
        </w:rPr>
        <w:t>экологических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 экскурсиях, проводя туристические  походы. </w:t>
      </w:r>
    </w:p>
    <w:p w:rsidR="00B2238B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38B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38B" w:rsidP="00B22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80638" cy="1933575"/>
            <wp:effectExtent l="0" t="0" r="0" b="0"/>
            <wp:docPr id="13" name="Picture 2" descr="C:\Documents and Settings\Admin\Рабочий стол\КОНФЕРЕНЦИЯ нравственно-патриотическое воспитание\фото проект В ЛЕСУ\DSC_0058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08291" name="Picture 2" descr="C:\Documents and Settings\Admin\Рабочий стол\КОНФЕРЕНЦИЯ нравственно-патриотическое воспитание\фото проект В ЛЕСУ\DSC_0058.JPG"/>
                    <pic:cNvPicPr>
                      <a:picLocks noGrp="1"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3" cstate="print"/>
                    <a:srcRect b="8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97" cy="193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38B" w:rsidP="00B22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38B" w:rsidP="00B22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37550" cy="1875155"/>
            <wp:effectExtent l="0" t="0" r="0" b="0"/>
            <wp:docPr id="14" name="Picture 2" descr="C:\Documents and Settings\Admin\Рабочий стол\КОНФЕРЕНЦИЯ нравственно-патриотическое воспитание\фото проект В ЛЕСУ\DSC_0334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6983" name="Picture 2" descr="C:\Documents and Settings\Admin\Рабочий стол\КОНФЕРЕНЦИЯ нравственно-патриотическое воспитание\фото проект В ЛЕСУ\DSC_0334.JPG"/>
                    <pic:cNvPicPr>
                      <a:picLocks noGrp="1"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4" cstate="print"/>
                    <a:srcRect b="1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14" cy="18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38B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38B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38B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Через виртуальные экскурсии знакомим </w:t>
      </w:r>
      <w:r w:rsidRPr="002F7929" w:rsidR="00F91CCF">
        <w:rPr>
          <w:rFonts w:ascii="Times New Roman" w:hAnsi="Times New Roman" w:cs="Times New Roman"/>
          <w:sz w:val="24"/>
          <w:szCs w:val="24"/>
        </w:rPr>
        <w:t>ребят</w:t>
      </w:r>
      <w:r w:rsidRPr="002F7929" w:rsidR="002F7929">
        <w:rPr>
          <w:rFonts w:ascii="Times New Roman" w:hAnsi="Times New Roman" w:cs="Times New Roman"/>
          <w:sz w:val="24"/>
          <w:szCs w:val="24"/>
        </w:rPr>
        <w:t xml:space="preserve">  </w:t>
      </w:r>
      <w:r w:rsidRPr="002F7929" w:rsidR="00F91CCF">
        <w:rPr>
          <w:rFonts w:ascii="Times New Roman" w:hAnsi="Times New Roman" w:cs="Times New Roman"/>
          <w:sz w:val="24"/>
          <w:szCs w:val="24"/>
        </w:rPr>
        <w:t>с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 растительным и животным миром нашей малой </w:t>
      </w:r>
      <w:r w:rsidRPr="002F7929" w:rsidR="00F91CCF">
        <w:rPr>
          <w:rFonts w:ascii="Times New Roman" w:hAnsi="Times New Roman" w:cs="Times New Roman"/>
          <w:sz w:val="24"/>
          <w:szCs w:val="24"/>
        </w:rPr>
        <w:t>родины,с</w:t>
      </w:r>
      <w:r w:rsidRPr="002F7929" w:rsidR="00F91CCF">
        <w:rPr>
          <w:rFonts w:ascii="Times New Roman" w:hAnsi="Times New Roman" w:cs="Times New Roman"/>
          <w:sz w:val="24"/>
          <w:szCs w:val="24"/>
        </w:rPr>
        <w:t xml:space="preserve"> его экземплярами ,внесенными в « Красную книгу Забайкальского края».</w:t>
      </w:r>
    </w:p>
    <w:p w:rsidR="00A80DCD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У каждого народа есть свое культурное наследие, которое передается из поколения в поколение, </w:t>
      </w:r>
    </w:p>
    <w:p w:rsidR="00A80DCD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неся с собой добро, </w:t>
      </w:r>
      <w:r w:rsidRPr="002F7929">
        <w:rPr>
          <w:rFonts w:ascii="Times New Roman" w:hAnsi="Times New Roman" w:cs="Times New Roman"/>
          <w:sz w:val="24"/>
          <w:szCs w:val="24"/>
        </w:rPr>
        <w:t>дружбу ,взаимопонимание</w:t>
      </w:r>
      <w:r w:rsidRPr="002F7929">
        <w:rPr>
          <w:rFonts w:ascii="Times New Roman" w:hAnsi="Times New Roman" w:cs="Times New Roman"/>
          <w:sz w:val="24"/>
          <w:szCs w:val="24"/>
        </w:rPr>
        <w:t>, трудолюбие.</w:t>
      </w:r>
    </w:p>
    <w:p w:rsidR="00163092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Сейчас к нам постепенно возвращается национальная </w:t>
      </w:r>
      <w:r w:rsidRPr="002F7929">
        <w:rPr>
          <w:rFonts w:ascii="Times New Roman" w:hAnsi="Times New Roman" w:cs="Times New Roman"/>
          <w:sz w:val="24"/>
          <w:szCs w:val="24"/>
        </w:rPr>
        <w:t>память ,</w:t>
      </w:r>
      <w:r w:rsidRPr="002F7929">
        <w:rPr>
          <w:rFonts w:ascii="Times New Roman" w:hAnsi="Times New Roman" w:cs="Times New Roman"/>
          <w:sz w:val="24"/>
          <w:szCs w:val="24"/>
        </w:rPr>
        <w:t xml:space="preserve"> и мы по-новому начали относиться к старинным праздникам, фольклору, художественным промыслам, в которых народ нам оставил самое ценное из своих культурных достижений, просеянных сквозь сито веков.</w:t>
      </w:r>
    </w:p>
    <w:p w:rsidR="00B2238B" w:rsidP="00B22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24200" cy="2012621"/>
            <wp:effectExtent l="0" t="0" r="0" b="0"/>
            <wp:docPr id="12" name="Picture 2" descr="C:\Documents and Settings\Admin\Рабочий стол\конкурсы\КОНКУРСЫ 2014\SAM_1275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9214" name="Picture 2" descr="C:\Documents and Settings\Admin\Рабочий стол\конкурсы\КОНКУРСЫ 2014\SAM_1275.JPG"/>
                    <pic:cNvPicPr>
                      <a:picLocks noGrp="1"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5" cstate="print"/>
                    <a:srcRect b="1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46" cy="201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38B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DCD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7929">
        <w:rPr>
          <w:rFonts w:ascii="Times New Roman" w:hAnsi="Times New Roman" w:cs="Times New Roman"/>
          <w:sz w:val="24"/>
          <w:szCs w:val="24"/>
        </w:rPr>
        <w:t xml:space="preserve">В каждой возрастной группе созданы музеи русской культуры, где ребята знакомятся с предметами быта труда, одежды, прикладного искусства </w:t>
      </w:r>
      <w:r w:rsidRPr="002F7929">
        <w:rPr>
          <w:rFonts w:ascii="Times New Roman" w:hAnsi="Times New Roman" w:cs="Times New Roman"/>
          <w:sz w:val="24"/>
          <w:szCs w:val="24"/>
        </w:rPr>
        <w:t>своего  народа</w:t>
      </w:r>
      <w:r w:rsidRPr="002F7929">
        <w:rPr>
          <w:rFonts w:ascii="Times New Roman" w:hAnsi="Times New Roman" w:cs="Times New Roman"/>
          <w:sz w:val="24"/>
          <w:szCs w:val="24"/>
        </w:rPr>
        <w:t>.</w:t>
      </w: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F7929" w:rsidR="00A80DCD">
        <w:rPr>
          <w:rFonts w:ascii="Times New Roman" w:hAnsi="Times New Roman" w:cs="Times New Roman"/>
          <w:sz w:val="24"/>
          <w:szCs w:val="24"/>
        </w:rPr>
        <w:t xml:space="preserve">Мы в своей работе широко используем все виды фольклора- сказки, песенки, </w:t>
      </w:r>
      <w:r w:rsidRPr="002F7929" w:rsidR="00A80DCD">
        <w:rPr>
          <w:rFonts w:ascii="Times New Roman" w:hAnsi="Times New Roman" w:cs="Times New Roman"/>
          <w:sz w:val="24"/>
          <w:szCs w:val="24"/>
        </w:rPr>
        <w:t>пословицы ,</w:t>
      </w:r>
      <w:r w:rsidRPr="002F7929" w:rsidR="00A80DCD">
        <w:rPr>
          <w:rFonts w:ascii="Times New Roman" w:hAnsi="Times New Roman" w:cs="Times New Roman"/>
          <w:sz w:val="24"/>
          <w:szCs w:val="24"/>
        </w:rPr>
        <w:t xml:space="preserve"> поговорки . хороводы и т.д., тем самым приобщая детей к общечеловеческим нравственным ценностям .</w:t>
      </w: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929" w:rsidR="00A80DCD">
        <w:rPr>
          <w:rFonts w:ascii="Times New Roman" w:hAnsi="Times New Roman" w:cs="Times New Roman"/>
          <w:sz w:val="24"/>
          <w:szCs w:val="24"/>
        </w:rPr>
        <w:t xml:space="preserve">Через них малыши </w:t>
      </w:r>
      <w:r w:rsidRPr="002F7929" w:rsidR="00A80DCD">
        <w:rPr>
          <w:rFonts w:ascii="Times New Roman" w:hAnsi="Times New Roman" w:cs="Times New Roman"/>
          <w:sz w:val="24"/>
          <w:szCs w:val="24"/>
        </w:rPr>
        <w:t>черпают  добро</w:t>
      </w:r>
      <w:r w:rsidRPr="002F7929" w:rsidR="00A80DCD">
        <w:rPr>
          <w:rFonts w:ascii="Times New Roman" w:hAnsi="Times New Roman" w:cs="Times New Roman"/>
          <w:sz w:val="24"/>
          <w:szCs w:val="24"/>
        </w:rPr>
        <w:t>, красоту ,храбрость ,верность, метко оценивают различные жизненные позиции, высмеивают недостатки, восхваляют положительные качества людей.</w:t>
      </w:r>
    </w:p>
    <w:p w:rsidR="00AB1005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Особое место в произведениях народного творчества занимает уважительное отношение к труду, </w:t>
      </w:r>
      <w:r w:rsidRPr="002F7929">
        <w:rPr>
          <w:rFonts w:ascii="Times New Roman" w:hAnsi="Times New Roman" w:cs="Times New Roman"/>
          <w:sz w:val="24"/>
          <w:szCs w:val="24"/>
        </w:rPr>
        <w:t>к истокам его зарождения.</w:t>
      </w:r>
      <w:r w:rsidRPr="002F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92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Мы знакомим ребят с предметами быта и труда, умению действовать с ними</w:t>
      </w:r>
      <w:r w:rsidRPr="002F7929" w:rsidR="002F7929">
        <w:rPr>
          <w:rFonts w:ascii="Times New Roman" w:hAnsi="Times New Roman" w:cs="Times New Roman"/>
          <w:sz w:val="24"/>
          <w:szCs w:val="24"/>
        </w:rPr>
        <w:t xml:space="preserve"> </w:t>
      </w:r>
      <w:r w:rsidRPr="002F7929">
        <w:rPr>
          <w:rFonts w:ascii="Times New Roman" w:hAnsi="Times New Roman" w:cs="Times New Roman"/>
          <w:sz w:val="24"/>
          <w:szCs w:val="24"/>
        </w:rPr>
        <w:t>в процессе театрализованной деятельности</w:t>
      </w:r>
      <w:r w:rsidRPr="002F7929" w:rsidR="002F7929">
        <w:rPr>
          <w:rFonts w:ascii="Times New Roman" w:hAnsi="Times New Roman" w:cs="Times New Roman"/>
          <w:sz w:val="24"/>
          <w:szCs w:val="24"/>
        </w:rPr>
        <w:t xml:space="preserve"> </w:t>
      </w:r>
      <w:r w:rsidRPr="002F7929">
        <w:rPr>
          <w:rFonts w:ascii="Times New Roman" w:hAnsi="Times New Roman" w:cs="Times New Roman"/>
          <w:sz w:val="24"/>
          <w:szCs w:val="24"/>
        </w:rPr>
        <w:t xml:space="preserve">дети с удовольствием и </w:t>
      </w:r>
      <w:r w:rsidRPr="002F7929">
        <w:rPr>
          <w:rFonts w:ascii="Times New Roman" w:hAnsi="Times New Roman" w:cs="Times New Roman"/>
          <w:sz w:val="24"/>
          <w:szCs w:val="24"/>
        </w:rPr>
        <w:t>интересом  включаются</w:t>
      </w:r>
      <w:r w:rsidRPr="002F7929">
        <w:rPr>
          <w:rFonts w:ascii="Times New Roman" w:hAnsi="Times New Roman" w:cs="Times New Roman"/>
          <w:sz w:val="24"/>
          <w:szCs w:val="24"/>
        </w:rPr>
        <w:t xml:space="preserve"> в игру</w:t>
      </w:r>
    </w:p>
    <w:p w:rsidR="001B1F55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55" w:rsidP="001B1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86075" cy="3847127"/>
            <wp:effectExtent l="0" t="0" r="0" b="0"/>
            <wp:docPr id="15" name="Picture 4" descr="P103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54305" name="Picture 4" descr="P103086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50" cy="3855092"/>
                    </a:xfrm>
                    <a:prstGeom prst="rect">
                      <a:avLst/>
                    </a:prstGeom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8165" cy="3609975"/>
            <wp:effectExtent l="0" t="0" r="0" b="0"/>
            <wp:docPr id="5" name="Picture 13" descr="P103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12301" name="Picture 13" descr="P103086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959" cy="3621697"/>
                    </a:xfrm>
                    <a:prstGeom prst="rect">
                      <a:avLst/>
                    </a:prstGeom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1F55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55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55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68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Чувство прекрасного, чувство меры</w:t>
      </w:r>
      <w:r w:rsidRPr="002F7929">
        <w:rPr>
          <w:rFonts w:ascii="Times New Roman" w:hAnsi="Times New Roman" w:cs="Times New Roman"/>
          <w:sz w:val="24"/>
          <w:szCs w:val="24"/>
        </w:rPr>
        <w:t xml:space="preserve"> и целесообразности </w:t>
      </w:r>
      <w:r w:rsidRPr="002F7929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Pr="002F7929">
        <w:rPr>
          <w:rFonts w:ascii="Times New Roman" w:hAnsi="Times New Roman" w:cs="Times New Roman"/>
          <w:sz w:val="24"/>
          <w:szCs w:val="24"/>
        </w:rPr>
        <w:t xml:space="preserve"> и</w:t>
      </w:r>
      <w:r w:rsidRPr="002F7929">
        <w:rPr>
          <w:rFonts w:ascii="Times New Roman" w:hAnsi="Times New Roman" w:cs="Times New Roman"/>
          <w:sz w:val="24"/>
          <w:szCs w:val="24"/>
        </w:rPr>
        <w:t xml:space="preserve"> в отношении русского народа к одежде, </w:t>
      </w:r>
      <w:r w:rsidRPr="002F7929">
        <w:rPr>
          <w:rFonts w:ascii="Times New Roman" w:hAnsi="Times New Roman" w:cs="Times New Roman"/>
          <w:sz w:val="24"/>
          <w:szCs w:val="24"/>
        </w:rPr>
        <w:t xml:space="preserve">причем как праздничной , так и повседневной одежде. </w:t>
      </w:r>
    </w:p>
    <w:p w:rsidR="00AB1005" w:rsidRPr="002F7929" w:rsidP="00B2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7929">
        <w:rPr>
          <w:rFonts w:ascii="Times New Roman" w:hAnsi="Times New Roman" w:cs="Times New Roman"/>
          <w:sz w:val="24"/>
          <w:szCs w:val="24"/>
        </w:rPr>
        <w:t xml:space="preserve">Ребята знакомятся с </w:t>
      </w:r>
      <w:r w:rsidRPr="002F7929">
        <w:rPr>
          <w:rFonts w:ascii="Times New Roman" w:hAnsi="Times New Roman" w:cs="Times New Roman"/>
          <w:sz w:val="24"/>
          <w:szCs w:val="24"/>
        </w:rPr>
        <w:t>названием ,элементами</w:t>
      </w:r>
      <w:r w:rsidRPr="002F7929">
        <w:rPr>
          <w:rFonts w:ascii="Times New Roman" w:hAnsi="Times New Roman" w:cs="Times New Roman"/>
          <w:sz w:val="24"/>
          <w:szCs w:val="24"/>
        </w:rPr>
        <w:t xml:space="preserve"> и деталями предметов одежды  в игровой деятельности ,а также подбирая  для себя и примеряя  русские народные костюмы и убранства,</w:t>
      </w:r>
      <w:r w:rsidRPr="002F7929" w:rsidR="00546C68">
        <w:rPr>
          <w:rFonts w:ascii="Times New Roman" w:hAnsi="Times New Roman" w:cs="Times New Roman"/>
          <w:sz w:val="24"/>
          <w:szCs w:val="24"/>
        </w:rPr>
        <w:t xml:space="preserve"> для выступления в театрализованных постановках</w:t>
      </w:r>
      <w:r w:rsidRPr="002F7929">
        <w:rPr>
          <w:rFonts w:ascii="Times New Roman" w:hAnsi="Times New Roman" w:cs="Times New Roman"/>
          <w:sz w:val="24"/>
          <w:szCs w:val="24"/>
        </w:rPr>
        <w:t>.</w:t>
      </w:r>
      <w:r w:rsidRPr="002F7929" w:rsidR="00546C68">
        <w:rPr>
          <w:rFonts w:ascii="Times New Roman" w:hAnsi="Times New Roman" w:cs="Times New Roman"/>
          <w:sz w:val="24"/>
          <w:szCs w:val="24"/>
        </w:rPr>
        <w:tab/>
      </w:r>
    </w:p>
    <w:p w:rsidR="00486DB7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В </w:t>
      </w:r>
      <w:r w:rsidRPr="002F7929" w:rsidR="00B9634E">
        <w:rPr>
          <w:rFonts w:ascii="Times New Roman" w:hAnsi="Times New Roman" w:cs="Times New Roman"/>
          <w:sz w:val="24"/>
          <w:szCs w:val="24"/>
        </w:rPr>
        <w:t xml:space="preserve"> ежедневный</w:t>
      </w:r>
      <w:r w:rsidRPr="002F7929" w:rsidR="00B9634E">
        <w:rPr>
          <w:rFonts w:ascii="Times New Roman" w:hAnsi="Times New Roman" w:cs="Times New Roman"/>
          <w:sz w:val="24"/>
          <w:szCs w:val="24"/>
        </w:rPr>
        <w:t xml:space="preserve"> календарный план </w:t>
      </w:r>
      <w:r w:rsidRPr="002F7929">
        <w:rPr>
          <w:rFonts w:ascii="Times New Roman" w:hAnsi="Times New Roman" w:cs="Times New Roman"/>
          <w:sz w:val="24"/>
          <w:szCs w:val="24"/>
        </w:rPr>
        <w:t xml:space="preserve"> воспитатели всех возрастных групп включают театрализованную </w:t>
      </w:r>
      <w:r w:rsidRPr="002F7929" w:rsidR="002F7929">
        <w:rPr>
          <w:rFonts w:ascii="Times New Roman" w:hAnsi="Times New Roman" w:cs="Times New Roman"/>
          <w:sz w:val="24"/>
          <w:szCs w:val="24"/>
        </w:rPr>
        <w:t>деятельность, в</w:t>
      </w:r>
      <w:r w:rsidRPr="002F7929">
        <w:rPr>
          <w:rFonts w:ascii="Times New Roman" w:hAnsi="Times New Roman" w:cs="Times New Roman"/>
          <w:sz w:val="24"/>
          <w:szCs w:val="24"/>
        </w:rPr>
        <w:t xml:space="preserve"> процессе которой, посредством сказок, решаются  задачи нравственно- патриотического воспитания</w:t>
      </w:r>
    </w:p>
    <w:p w:rsidR="001B1F55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55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55" w:rsidP="001B1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83235" cy="2762250"/>
            <wp:effectExtent l="0" t="0" r="0" b="0"/>
            <wp:docPr id="16" name="Picture 2" descr="C:\Documents and Settings\Admin\Рабочий стол\КОНФЕРЕНЦИЯ нравственно-патриотическое воспитание\Новая папка\информация 058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99118" name="Picture 2" descr="C:\Documents and Settings\Admin\Рабочий стол\КОНФЕРЕНЦИЯ нравственно-патриотическое воспитание\Новая папка\информация 058.jpg"/>
                    <pic:cNvPicPr>
                      <a:picLocks noGrp="1"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223" cy="276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F55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4E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Использование фольклора в театрализованной </w:t>
      </w:r>
      <w:r w:rsidRPr="002F7929">
        <w:rPr>
          <w:rFonts w:ascii="Times New Roman" w:hAnsi="Times New Roman" w:cs="Times New Roman"/>
          <w:sz w:val="24"/>
          <w:szCs w:val="24"/>
        </w:rPr>
        <w:t>деятельности  помогает</w:t>
      </w:r>
      <w:r w:rsidRPr="002F7929">
        <w:rPr>
          <w:rFonts w:ascii="Times New Roman" w:hAnsi="Times New Roman" w:cs="Times New Roman"/>
          <w:sz w:val="24"/>
          <w:szCs w:val="24"/>
        </w:rPr>
        <w:t xml:space="preserve"> детям сочетать в себе умение действовать в роли персонажа, чувствовать музыкальный ритм, напевность речи, </w:t>
      </w:r>
      <w:r w:rsidRPr="002F7929">
        <w:rPr>
          <w:rFonts w:ascii="Times New Roman" w:hAnsi="Times New Roman" w:cs="Times New Roman"/>
          <w:sz w:val="24"/>
          <w:szCs w:val="24"/>
        </w:rPr>
        <w:t xml:space="preserve"> пропустить через себя различные  чувства и эмоции.</w:t>
      </w:r>
    </w:p>
    <w:p w:rsidR="00B9634E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Нами включена   работа по основным </w:t>
      </w:r>
      <w:r w:rsidRPr="002F7929">
        <w:rPr>
          <w:rFonts w:ascii="Times New Roman" w:hAnsi="Times New Roman" w:cs="Times New Roman"/>
          <w:sz w:val="24"/>
          <w:szCs w:val="24"/>
        </w:rPr>
        <w:t>блокам:  фольклор</w:t>
      </w:r>
      <w:r w:rsidRPr="002F7929">
        <w:rPr>
          <w:rFonts w:ascii="Times New Roman" w:hAnsi="Times New Roman" w:cs="Times New Roman"/>
          <w:sz w:val="24"/>
          <w:szCs w:val="24"/>
        </w:rPr>
        <w:t xml:space="preserve">; русские народные инструменты; </w:t>
      </w:r>
    </w:p>
    <w:p w:rsidR="00B9634E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русский народный костюм; предметы быта; </w:t>
      </w:r>
      <w:r w:rsidRPr="002F7929">
        <w:rPr>
          <w:rFonts w:ascii="Times New Roman" w:hAnsi="Times New Roman" w:cs="Times New Roman"/>
          <w:sz w:val="24"/>
          <w:szCs w:val="24"/>
        </w:rPr>
        <w:t>русские  народные</w:t>
      </w:r>
      <w:r w:rsidRPr="002F7929">
        <w:rPr>
          <w:rFonts w:ascii="Times New Roman" w:hAnsi="Times New Roman" w:cs="Times New Roman"/>
          <w:sz w:val="24"/>
          <w:szCs w:val="24"/>
        </w:rPr>
        <w:t xml:space="preserve"> танцы. </w:t>
      </w:r>
    </w:p>
    <w:p w:rsidR="00B9634E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F7929">
        <w:rPr>
          <w:rFonts w:ascii="Times New Roman" w:hAnsi="Times New Roman" w:cs="Times New Roman"/>
          <w:sz w:val="24"/>
          <w:szCs w:val="24"/>
        </w:rPr>
        <w:t>мы  знакомим</w:t>
      </w:r>
      <w:r w:rsidRPr="002F7929">
        <w:rPr>
          <w:rFonts w:ascii="Times New Roman" w:hAnsi="Times New Roman" w:cs="Times New Roman"/>
          <w:sz w:val="24"/>
          <w:szCs w:val="24"/>
        </w:rPr>
        <w:t xml:space="preserve"> детей с духовной жизнью своего народа,   бытом, культурой русского народа с учетом возрастных особенностей детей. </w:t>
      </w:r>
    </w:p>
    <w:p w:rsidR="00B9634E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В приобщении дошкольников к народной культуре немаловажную роль играют народные праздники и традиции. </w:t>
      </w:r>
    </w:p>
    <w:p w:rsidR="00B9634E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Празднования начинаются с Рождества и старого Нового года, где «ряженные» поют колядки,</w:t>
      </w:r>
      <w:r w:rsidRPr="002F7929">
        <w:rPr>
          <w:rFonts w:ascii="Times New Roman" w:hAnsi="Times New Roman" w:cs="Times New Roman"/>
          <w:sz w:val="24"/>
          <w:szCs w:val="24"/>
        </w:rPr>
        <w:t xml:space="preserve"> </w:t>
      </w:r>
      <w:r w:rsidRPr="002F7929">
        <w:rPr>
          <w:rFonts w:ascii="Times New Roman" w:hAnsi="Times New Roman" w:cs="Times New Roman"/>
          <w:sz w:val="24"/>
          <w:szCs w:val="24"/>
        </w:rPr>
        <w:t xml:space="preserve">читают </w:t>
      </w:r>
      <w:r w:rsidRPr="002F7929">
        <w:rPr>
          <w:rFonts w:ascii="Times New Roman" w:hAnsi="Times New Roman" w:cs="Times New Roman"/>
          <w:sz w:val="24"/>
          <w:szCs w:val="24"/>
        </w:rPr>
        <w:t xml:space="preserve"> </w:t>
      </w:r>
      <w:r w:rsidRPr="002F7929">
        <w:rPr>
          <w:rFonts w:ascii="Times New Roman" w:hAnsi="Times New Roman" w:cs="Times New Roman"/>
          <w:sz w:val="24"/>
          <w:szCs w:val="24"/>
        </w:rPr>
        <w:t>заклички</w:t>
      </w:r>
      <w:r w:rsidRPr="002F7929">
        <w:rPr>
          <w:rFonts w:ascii="Times New Roman" w:hAnsi="Times New Roman" w:cs="Times New Roman"/>
          <w:sz w:val="24"/>
          <w:szCs w:val="24"/>
        </w:rPr>
        <w:t xml:space="preserve">. </w:t>
      </w:r>
      <w:r w:rsidRPr="002F7929">
        <w:rPr>
          <w:rFonts w:ascii="Times New Roman" w:hAnsi="Times New Roman" w:cs="Times New Roman"/>
          <w:sz w:val="24"/>
          <w:szCs w:val="24"/>
        </w:rPr>
        <w:t>играют в народные игры</w:t>
      </w:r>
    </w:p>
    <w:p w:rsidR="0024535F" w:rsidRPr="002F7929" w:rsidP="0024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28990" cy="2543175"/>
            <wp:effectExtent l="0" t="0" r="0" b="0"/>
            <wp:docPr id="18" name="Picture 3" descr="C:\Documents and Settings\Admin\Рабочий стол\КОНФЕРЕНЦИЯ нравственно-патриотическое воспитание\Новая папка\информация 029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19150" name="Picture 3" descr="C:\Documents and Settings\Admin\Рабочий стол\КОНФЕРЕНЦИЯ нравственно-патриотическое воспитание\Новая папка\информация 029.jpg"/>
                    <pic:cNvPicPr>
                      <a:picLocks noGrp="1"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989" cy="2549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F88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Ходят в гости группами, получая сладости- вознаграждения.</w:t>
      </w:r>
    </w:p>
    <w:p w:rsidR="003D4F88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Следом идет праздник Масленицы, который проходит в ДОУ во время прогулки. </w:t>
      </w:r>
    </w:p>
    <w:p w:rsidR="0024535F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5F" w:rsidP="0024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27437" cy="2945390"/>
            <wp:effectExtent l="0" t="0" r="0" b="0"/>
            <wp:docPr id="17" name="Picture 2" descr="I:\2017 год\материал для Нины Георгиевны\конкурс форум\СКАЗКИ СЕМЕЙ\фото все\Новая папка-фото д.сад\фото 2012\фото масленица\SAM_0244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54209" name="Picture 2" descr="I:\2017 год\материал для Нины Георгиевны\конкурс форум\СКАЗКИ СЕМЕЙ\фото все\Новая папка-фото д.сад\фото 2012\фото масленица\SAM_0244.jpg"/>
                    <pic:cNvPicPr>
                      <a:picLocks noGrp="1"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546" cy="2951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35F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88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В представлении участвуют все дети одновременно. Воспитанники знакомятся с историей возникновения праздников, </w:t>
      </w:r>
      <w:r w:rsidRPr="002F7929">
        <w:rPr>
          <w:rFonts w:ascii="Times New Roman" w:hAnsi="Times New Roman" w:cs="Times New Roman"/>
          <w:sz w:val="24"/>
          <w:szCs w:val="24"/>
        </w:rPr>
        <w:t>их сутью и символами.</w:t>
      </w:r>
    </w:p>
    <w:p w:rsidR="003D4F88" w:rsidRPr="002F7929" w:rsidP="002F7929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2F7929">
        <w:rPr>
          <w:sz w:val="24"/>
          <w:szCs w:val="24"/>
        </w:rPr>
        <w:t xml:space="preserve">Через старинные праздники, традиции, фольклор, художественные промыслы, декоративно- прикладное искусство, </w:t>
      </w:r>
      <w:r w:rsidRPr="002F7929">
        <w:rPr>
          <w:sz w:val="24"/>
          <w:szCs w:val="24"/>
        </w:rPr>
        <w:t>т.е</w:t>
      </w:r>
      <w:r w:rsidRPr="002F7929">
        <w:rPr>
          <w:sz w:val="24"/>
          <w:szCs w:val="24"/>
        </w:rPr>
        <w:t xml:space="preserve">  через</w:t>
      </w:r>
      <w:r w:rsidRPr="002F7929">
        <w:rPr>
          <w:sz w:val="24"/>
          <w:szCs w:val="24"/>
        </w:rPr>
        <w:t xml:space="preserve"> все то, что оставил нам самое ценное из своих культурных достижений русский народ, мы знакомим детей с истоками русской народной культуры.</w:t>
      </w:r>
    </w:p>
    <w:p w:rsidR="00BF6028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092" w:rsidRPr="002F7929" w:rsidP="002F7929">
      <w:pPr>
        <w:pStyle w:val="Heading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586DA3" w:rsidRPr="002F7929" w:rsidP="002F7929">
      <w:pPr>
        <w:pStyle w:val="Heading1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2F7929">
        <w:rPr>
          <w:b w:val="0"/>
          <w:sz w:val="24"/>
          <w:szCs w:val="24"/>
        </w:rPr>
        <w:t xml:space="preserve">В ДОУ ведется </w:t>
      </w:r>
      <w:r w:rsidRPr="002F7929">
        <w:rPr>
          <w:b w:val="0"/>
          <w:sz w:val="24"/>
          <w:szCs w:val="24"/>
        </w:rPr>
        <w:t>работа  по</w:t>
      </w:r>
      <w:r w:rsidRPr="002F7929">
        <w:rPr>
          <w:b w:val="0"/>
          <w:sz w:val="24"/>
          <w:szCs w:val="24"/>
        </w:rPr>
        <w:t xml:space="preserve"> организации внешних интегративных связей . </w:t>
      </w:r>
      <w:r w:rsidRPr="002F7929">
        <w:rPr>
          <w:b w:val="0"/>
          <w:sz w:val="24"/>
          <w:szCs w:val="24"/>
        </w:rPr>
        <w:t>Мы сотрудничаем</w:t>
      </w:r>
      <w:r w:rsidRPr="002F7929">
        <w:rPr>
          <w:sz w:val="24"/>
          <w:szCs w:val="24"/>
        </w:rPr>
        <w:t xml:space="preserve">  </w:t>
      </w:r>
      <w:r w:rsidRPr="002F7929">
        <w:rPr>
          <w:b w:val="0"/>
          <w:bCs w:val="0"/>
          <w:color w:val="000000"/>
          <w:sz w:val="24"/>
          <w:szCs w:val="24"/>
        </w:rPr>
        <w:t> с Коррекционной Школой-Интернатом</w:t>
      </w:r>
    </w:p>
    <w:p w:rsidR="00586DA3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2F7929">
        <w:rPr>
          <w:rFonts w:ascii="Times New Roman" w:hAnsi="Times New Roman" w:cs="Times New Roman"/>
          <w:sz w:val="24"/>
          <w:szCs w:val="24"/>
        </w:rPr>
        <w:t>с  Музеем</w:t>
      </w:r>
      <w:r w:rsidRPr="002F7929">
        <w:rPr>
          <w:rFonts w:ascii="Times New Roman" w:hAnsi="Times New Roman" w:cs="Times New Roman"/>
          <w:sz w:val="24"/>
          <w:szCs w:val="24"/>
        </w:rPr>
        <w:t xml:space="preserve"> декабристов, мы организовываем  </w:t>
      </w:r>
      <w:r w:rsidRPr="002F7929" w:rsidR="005B7E9F">
        <w:rPr>
          <w:rFonts w:ascii="Times New Roman" w:hAnsi="Times New Roman" w:cs="Times New Roman"/>
          <w:sz w:val="24"/>
          <w:szCs w:val="24"/>
        </w:rPr>
        <w:t xml:space="preserve"> с </w:t>
      </w:r>
      <w:r w:rsidRPr="002F7929">
        <w:rPr>
          <w:rFonts w:ascii="Times New Roman" w:hAnsi="Times New Roman" w:cs="Times New Roman"/>
          <w:sz w:val="24"/>
          <w:szCs w:val="24"/>
        </w:rPr>
        <w:t xml:space="preserve"> привлечением родителей  </w:t>
      </w:r>
    </w:p>
    <w:p w:rsidR="00AD7C77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Специалисты Музея декабристов в интересной, игровой </w:t>
      </w:r>
      <w:r w:rsidRPr="002F7929">
        <w:rPr>
          <w:rFonts w:ascii="Times New Roman" w:hAnsi="Times New Roman" w:cs="Times New Roman"/>
          <w:sz w:val="24"/>
          <w:szCs w:val="24"/>
        </w:rPr>
        <w:t>форме,  знакомят</w:t>
      </w:r>
      <w:r w:rsidRPr="002F7929">
        <w:rPr>
          <w:rFonts w:ascii="Times New Roman" w:hAnsi="Times New Roman" w:cs="Times New Roman"/>
          <w:sz w:val="24"/>
          <w:szCs w:val="24"/>
        </w:rPr>
        <w:t xml:space="preserve"> детей с историей родного города  </w:t>
      </w:r>
    </w:p>
    <w:p w:rsidR="00AD7C77" w:rsidRPr="002F7929" w:rsidP="002F7929">
      <w:pPr>
        <w:spacing w:after="0" w:line="240" w:lineRule="auto"/>
        <w:jc w:val="both"/>
        <w:rPr>
          <w:rFonts w:ascii="Times New Roman" w:hAnsi="Times New Roman" w:cs="Times New Roman"/>
          <w:color w:val="111D00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Специалисты библиотеки, с которыми мы осуществляем тесное </w:t>
      </w:r>
      <w:r w:rsidRPr="002F7929">
        <w:rPr>
          <w:rFonts w:ascii="Times New Roman" w:hAnsi="Times New Roman" w:cs="Times New Roman"/>
          <w:sz w:val="24"/>
          <w:szCs w:val="24"/>
        </w:rPr>
        <w:t>взаимосотрудничество</w:t>
      </w:r>
      <w:r w:rsidRPr="002F7929">
        <w:rPr>
          <w:rFonts w:ascii="Times New Roman" w:hAnsi="Times New Roman" w:cs="Times New Roman"/>
          <w:sz w:val="24"/>
          <w:szCs w:val="24"/>
        </w:rPr>
        <w:t xml:space="preserve">,  </w:t>
      </w:r>
      <w:r w:rsidRPr="002F7929">
        <w:rPr>
          <w:rFonts w:ascii="Times New Roman" w:hAnsi="Times New Roman" w:cs="Times New Roman"/>
          <w:color w:val="111D00"/>
          <w:sz w:val="24"/>
          <w:szCs w:val="24"/>
        </w:rPr>
        <w:t xml:space="preserve"> </w:t>
      </w:r>
      <w:r w:rsidRPr="002F7929">
        <w:rPr>
          <w:rFonts w:ascii="Times New Roman" w:hAnsi="Times New Roman" w:cs="Times New Roman"/>
          <w:color w:val="111D00"/>
          <w:sz w:val="24"/>
          <w:szCs w:val="24"/>
        </w:rPr>
        <w:t xml:space="preserve"> помогают детям      </w:t>
      </w:r>
      <w:r w:rsidRPr="002F7929">
        <w:rPr>
          <w:rFonts w:ascii="Times New Roman" w:hAnsi="Times New Roman" w:cs="Times New Roman"/>
          <w:sz w:val="24"/>
          <w:szCs w:val="24"/>
        </w:rPr>
        <w:t xml:space="preserve">почувствовать себя частью своего народа,  и </w:t>
      </w:r>
      <w:r w:rsidRPr="002F7929">
        <w:rPr>
          <w:rFonts w:ascii="Times New Roman" w:hAnsi="Times New Roman" w:cs="Times New Roman"/>
          <w:color w:val="111D00"/>
          <w:sz w:val="24"/>
          <w:szCs w:val="24"/>
        </w:rPr>
        <w:t>проникнуться его устоями, понять его самобытность  через любовь к художественной литературе</w:t>
      </w:r>
    </w:p>
    <w:p w:rsidR="00893BEC" w:rsidRPr="002F7929" w:rsidP="002F7929">
      <w:pPr>
        <w:spacing w:after="0" w:line="240" w:lineRule="auto"/>
        <w:jc w:val="both"/>
        <w:rPr>
          <w:rFonts w:ascii="Times New Roman" w:hAnsi="Times New Roman" w:cs="Times New Roman"/>
          <w:color w:val="111D00"/>
          <w:sz w:val="24"/>
          <w:szCs w:val="24"/>
        </w:rPr>
      </w:pPr>
      <w:r w:rsidRPr="002F7929">
        <w:rPr>
          <w:rFonts w:ascii="Times New Roman" w:hAnsi="Times New Roman" w:cs="Times New Roman"/>
          <w:color w:val="111D00"/>
          <w:sz w:val="24"/>
          <w:szCs w:val="24"/>
        </w:rPr>
        <w:t xml:space="preserve">Одной из задач </w:t>
      </w:r>
      <w:r w:rsidRPr="002F7929">
        <w:rPr>
          <w:rFonts w:ascii="Times New Roman" w:hAnsi="Times New Roman" w:cs="Times New Roman"/>
          <w:color w:val="111D00"/>
          <w:sz w:val="24"/>
          <w:szCs w:val="24"/>
        </w:rPr>
        <w:t>ДОУ ,является</w:t>
      </w:r>
      <w:r w:rsidRPr="002F7929">
        <w:rPr>
          <w:rFonts w:ascii="Times New Roman" w:hAnsi="Times New Roman" w:cs="Times New Roman"/>
          <w:color w:val="111D00"/>
          <w:sz w:val="24"/>
          <w:szCs w:val="24"/>
        </w:rPr>
        <w:t xml:space="preserve"> сохранение и укрепление здоровья детей дошкольного возраста. Решая эту задачу, мы знакомим детей со спортивной </w:t>
      </w:r>
      <w:r w:rsidRPr="002F7929">
        <w:rPr>
          <w:rFonts w:ascii="Times New Roman" w:hAnsi="Times New Roman" w:cs="Times New Roman"/>
          <w:color w:val="111D00"/>
          <w:sz w:val="24"/>
          <w:szCs w:val="24"/>
        </w:rPr>
        <w:t>жизнью  нашего</w:t>
      </w:r>
      <w:r w:rsidRPr="002F7929">
        <w:rPr>
          <w:rFonts w:ascii="Times New Roman" w:hAnsi="Times New Roman" w:cs="Times New Roman"/>
          <w:color w:val="111D00"/>
          <w:sz w:val="24"/>
          <w:szCs w:val="24"/>
        </w:rPr>
        <w:t xml:space="preserve"> города и края</w:t>
      </w:r>
    </w:p>
    <w:p w:rsidR="00163092" w:rsidRPr="002F7929" w:rsidP="002F7929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 w:rsidRPr="002F7929">
        <w:rPr>
          <w:rFonts w:ascii="Times New Roman" w:hAnsi="Times New Roman" w:cs="Times New Roman"/>
          <w:color w:val="FF0000"/>
          <w:spacing w:val="4"/>
          <w:sz w:val="24"/>
          <w:szCs w:val="24"/>
          <w:shd w:val="clear" w:color="auto" w:fill="FFFFFF"/>
        </w:rPr>
        <w:t xml:space="preserve"> </w:t>
      </w:r>
      <w:r w:rsidRPr="002F7929" w:rsidR="00267D63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Спорт </w:t>
      </w:r>
      <w:r w:rsidRPr="002F7929" w:rsidR="00267D63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–  преодоление</w:t>
      </w:r>
      <w:r w:rsidRPr="002F7929" w:rsidR="00267D63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трудностей, бесценный жизненный опыт. Это не значит, что все должны стремиться к высоким спортивным успехам: каждому свое – кому-то достаточно, например, просто физкультуры, а кто-то захочет посвятить себя спорту и искать славу там. </w:t>
      </w:r>
    </w:p>
    <w:p w:rsidR="009E5244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Решая задачи Патриотического воспитания детей на примерах мужества </w:t>
      </w:r>
      <w:r w:rsidRPr="002F7929">
        <w:rPr>
          <w:rFonts w:ascii="Times New Roman" w:hAnsi="Times New Roman" w:cs="Times New Roman"/>
          <w:sz w:val="24"/>
          <w:szCs w:val="24"/>
        </w:rPr>
        <w:t xml:space="preserve">и героизма советских людей в годы грозных великих </w:t>
      </w:r>
      <w:r w:rsidRPr="002F7929">
        <w:rPr>
          <w:rFonts w:ascii="Times New Roman" w:hAnsi="Times New Roman" w:cs="Times New Roman"/>
          <w:sz w:val="24"/>
          <w:szCs w:val="24"/>
        </w:rPr>
        <w:t>испытаний ,</w:t>
      </w:r>
      <w:r w:rsidRPr="002F7929">
        <w:rPr>
          <w:rFonts w:ascii="Times New Roman" w:hAnsi="Times New Roman" w:cs="Times New Roman"/>
          <w:sz w:val="24"/>
          <w:szCs w:val="24"/>
        </w:rPr>
        <w:t xml:space="preserve">   в процессе НОД, мы знакомим  ребят    с историей нашей страны </w:t>
      </w:r>
      <w:r w:rsidRPr="002F7929" w:rsidR="002F7929">
        <w:rPr>
          <w:rFonts w:ascii="Times New Roman" w:hAnsi="Times New Roman" w:cs="Times New Roman"/>
          <w:sz w:val="24"/>
          <w:szCs w:val="24"/>
        </w:rPr>
        <w:t>.</w:t>
      </w:r>
    </w:p>
    <w:p w:rsidR="00BF0A20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7929" w:rsidR="009E5244">
        <w:rPr>
          <w:rFonts w:ascii="Times New Roman" w:hAnsi="Times New Roman" w:cs="Times New Roman"/>
          <w:sz w:val="24"/>
          <w:szCs w:val="24"/>
        </w:rPr>
        <w:t xml:space="preserve">В группах организуются мини-музеи военной </w:t>
      </w:r>
      <w:r w:rsidRPr="002F7929" w:rsidR="002F7929">
        <w:rPr>
          <w:rFonts w:ascii="Times New Roman" w:hAnsi="Times New Roman" w:cs="Times New Roman"/>
          <w:sz w:val="24"/>
          <w:szCs w:val="24"/>
        </w:rPr>
        <w:t>техники, проводятся</w:t>
      </w:r>
      <w:r w:rsidRPr="002F7929">
        <w:rPr>
          <w:rFonts w:ascii="Times New Roman" w:hAnsi="Times New Roman" w:cs="Times New Roman"/>
          <w:sz w:val="24"/>
          <w:szCs w:val="24"/>
        </w:rPr>
        <w:t xml:space="preserve"> беседы по военной </w:t>
      </w:r>
      <w:r w:rsidRPr="002F7929">
        <w:rPr>
          <w:rFonts w:ascii="Times New Roman" w:hAnsi="Times New Roman" w:cs="Times New Roman"/>
          <w:sz w:val="24"/>
          <w:szCs w:val="24"/>
        </w:rPr>
        <w:t>тематике ,оформляются</w:t>
      </w:r>
      <w:r w:rsidRPr="002F7929">
        <w:rPr>
          <w:rFonts w:ascii="Times New Roman" w:hAnsi="Times New Roman" w:cs="Times New Roman"/>
          <w:sz w:val="24"/>
          <w:szCs w:val="24"/>
        </w:rPr>
        <w:t xml:space="preserve"> выставки детских работ ,проходят акции памяти.</w:t>
      </w:r>
    </w:p>
    <w:p w:rsidR="00AB79CB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На утренниках, в честь таких дат как </w:t>
      </w:r>
      <w:r w:rsidRPr="002F7929">
        <w:rPr>
          <w:rFonts w:ascii="Times New Roman" w:hAnsi="Times New Roman" w:cs="Times New Roman"/>
          <w:sz w:val="24"/>
          <w:szCs w:val="24"/>
        </w:rPr>
        <w:t>« День</w:t>
      </w:r>
      <w:r w:rsidRPr="002F7929">
        <w:rPr>
          <w:rFonts w:ascii="Times New Roman" w:hAnsi="Times New Roman" w:cs="Times New Roman"/>
          <w:sz w:val="24"/>
          <w:szCs w:val="24"/>
        </w:rPr>
        <w:t xml:space="preserve"> Победы», « День защитника Отечества», ребята становятся непосредственными участниками мероприятий, что позволяет им почувствовать </w:t>
      </w:r>
      <w:r w:rsidRPr="002F7929">
        <w:rPr>
          <w:rFonts w:ascii="Times New Roman" w:hAnsi="Times New Roman" w:cs="Times New Roman"/>
          <w:sz w:val="24"/>
          <w:szCs w:val="24"/>
        </w:rPr>
        <w:t>себя частичкой Великого народа.</w:t>
      </w:r>
    </w:p>
    <w:p w:rsidR="00AB79CB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Планируемые мероприятия </w:t>
      </w:r>
      <w:r w:rsidRPr="002F7929">
        <w:rPr>
          <w:rFonts w:ascii="Times New Roman" w:hAnsi="Times New Roman" w:cs="Times New Roman"/>
          <w:sz w:val="24"/>
          <w:szCs w:val="24"/>
        </w:rPr>
        <w:t>способствуют  развитию</w:t>
      </w:r>
      <w:r w:rsidRPr="002F7929">
        <w:rPr>
          <w:rFonts w:ascii="Times New Roman" w:hAnsi="Times New Roman" w:cs="Times New Roman"/>
          <w:sz w:val="24"/>
          <w:szCs w:val="24"/>
        </w:rPr>
        <w:t xml:space="preserve"> эмоциональной отзывчивости ребенка, </w:t>
      </w:r>
    </w:p>
    <w:p w:rsidR="00D86C0A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формированию нравственно- патриотических позиций, способствуют всестороннему развитию каждого </w:t>
      </w:r>
      <w:r w:rsidRPr="002F7929">
        <w:rPr>
          <w:rFonts w:ascii="Times New Roman" w:hAnsi="Times New Roman" w:cs="Times New Roman"/>
          <w:sz w:val="24"/>
          <w:szCs w:val="24"/>
        </w:rPr>
        <w:t>ребенка,  приобретению</w:t>
      </w:r>
      <w:r w:rsidRPr="002F7929">
        <w:rPr>
          <w:rFonts w:ascii="Times New Roman" w:hAnsi="Times New Roman" w:cs="Times New Roman"/>
          <w:sz w:val="24"/>
          <w:szCs w:val="24"/>
        </w:rPr>
        <w:t xml:space="preserve"> детьми знаний об окружающем мире,</w:t>
      </w:r>
      <w:r w:rsidRPr="002F7929">
        <w:rPr>
          <w:rFonts w:ascii="Times New Roman" w:hAnsi="Times New Roman" w:cs="Times New Roman"/>
          <w:sz w:val="24"/>
          <w:szCs w:val="24"/>
        </w:rPr>
        <w:t xml:space="preserve"> о культурных ценностях, о культурном богатства русского народа.</w:t>
      </w:r>
    </w:p>
    <w:p w:rsidR="00ED0879" w:rsidRPr="002F7929" w:rsidP="002F792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Дети нашего сада принимают </w:t>
      </w:r>
      <w:r w:rsidRPr="002F7929">
        <w:rPr>
          <w:rFonts w:ascii="Times New Roman" w:hAnsi="Times New Roman" w:cs="Times New Roman"/>
          <w:sz w:val="24"/>
          <w:szCs w:val="24"/>
        </w:rPr>
        <w:t>участие  как</w:t>
      </w:r>
      <w:r w:rsidRPr="002F7929">
        <w:rPr>
          <w:rFonts w:ascii="Times New Roman" w:hAnsi="Times New Roman" w:cs="Times New Roman"/>
          <w:sz w:val="24"/>
          <w:szCs w:val="24"/>
        </w:rPr>
        <w:t xml:space="preserve"> в конкурсах  городского уровня, так и</w:t>
      </w:r>
      <w:r w:rsidRPr="002F7929" w:rsidR="002F7929">
        <w:rPr>
          <w:rFonts w:ascii="Times New Roman" w:hAnsi="Times New Roman" w:cs="Times New Roman"/>
          <w:sz w:val="24"/>
          <w:szCs w:val="24"/>
        </w:rPr>
        <w:t xml:space="preserve">  </w:t>
      </w:r>
      <w:r w:rsidRPr="002F7929">
        <w:rPr>
          <w:rFonts w:ascii="Times New Roman" w:hAnsi="Times New Roman" w:cs="Times New Roman"/>
          <w:sz w:val="24"/>
          <w:szCs w:val="24"/>
        </w:rPr>
        <w:t>в конкурсах  Забайкальского края, направленных на воспитание духовно-творческого патриотизма.</w:t>
      </w:r>
    </w:p>
    <w:p w:rsidR="00834940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При ознакомлении ребенка со своей Родиной, ее традициями и </w:t>
      </w:r>
      <w:r w:rsidRPr="002F7929">
        <w:rPr>
          <w:rFonts w:ascii="Times New Roman" w:hAnsi="Times New Roman" w:cs="Times New Roman"/>
          <w:sz w:val="24"/>
          <w:szCs w:val="24"/>
        </w:rPr>
        <w:t>культурой ,</w:t>
      </w:r>
      <w:r w:rsidRPr="002F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40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важнейшая наша задача состоит в том, чтобы отобрать из большого количества впечатлений,</w:t>
      </w:r>
    </w:p>
    <w:p w:rsidR="00834940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полученных дошкольниками, такие, которые ему наиболее </w:t>
      </w:r>
      <w:r w:rsidRPr="002F7929">
        <w:rPr>
          <w:rFonts w:ascii="Times New Roman" w:hAnsi="Times New Roman" w:cs="Times New Roman"/>
          <w:sz w:val="24"/>
          <w:szCs w:val="24"/>
        </w:rPr>
        <w:t>доступны ,</w:t>
      </w:r>
      <w:r w:rsidRPr="002F7929">
        <w:rPr>
          <w:rFonts w:ascii="Times New Roman" w:hAnsi="Times New Roman" w:cs="Times New Roman"/>
          <w:sz w:val="24"/>
          <w:szCs w:val="24"/>
        </w:rPr>
        <w:t xml:space="preserve"> вызывают положительные эмоции и отклик в душе. </w:t>
      </w:r>
    </w:p>
    <w:p w:rsidR="00383D40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D40" w:rsidP="00383D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41085" cy="3454287"/>
            <wp:effectExtent l="0" t="0" r="0" b="0"/>
            <wp:docPr id="252931" name="Picture 4" descr="I:\ФОТО ВИДЕО\ФОТО 1\фото 2018\фото  9 мая\20180508_111248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83170" name="Picture 4" descr="I:\ФОТО ВИДЕО\ФОТО 1\фото 2018\фото  9 мая\20180508_111248.jpg"/>
                    <pic:cNvPicPr>
                      <a:picLocks noGrp="1"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399" cy="3456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D40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1B62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В ДОУ ежемесячно проходят выставки детского творчества на разные тематики, </w:t>
      </w:r>
    </w:p>
    <w:p w:rsidR="00163092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в которых юные художники передают свои впечатления от того или иного </w:t>
      </w:r>
      <w:r w:rsidRPr="002F7929">
        <w:rPr>
          <w:rFonts w:ascii="Times New Roman" w:hAnsi="Times New Roman" w:cs="Times New Roman"/>
          <w:sz w:val="24"/>
          <w:szCs w:val="24"/>
        </w:rPr>
        <w:t>события .</w:t>
      </w:r>
    </w:p>
    <w:p w:rsidR="00541B62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Дети увлеченно </w:t>
      </w:r>
      <w:r w:rsidRPr="002F7929">
        <w:rPr>
          <w:rFonts w:ascii="Times New Roman" w:hAnsi="Times New Roman" w:cs="Times New Roman"/>
          <w:sz w:val="24"/>
          <w:szCs w:val="24"/>
        </w:rPr>
        <w:t>рисовали  летчиков</w:t>
      </w:r>
      <w:r w:rsidRPr="002F7929">
        <w:rPr>
          <w:rFonts w:ascii="Times New Roman" w:hAnsi="Times New Roman" w:cs="Times New Roman"/>
          <w:sz w:val="24"/>
          <w:szCs w:val="24"/>
        </w:rPr>
        <w:t xml:space="preserve"> и самолеты, танкистов и танки, моряков и корабли, солдат  пограничников. Дедушкам и папам изготовили поздравительные открытки</w:t>
      </w:r>
    </w:p>
    <w:p w:rsidR="00541B62" w:rsidRPr="002F7929" w:rsidP="002F7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Выставки рисунков оформляются на стенде </w:t>
      </w:r>
      <w:r w:rsidRPr="002F7929">
        <w:rPr>
          <w:rFonts w:ascii="Times New Roman" w:hAnsi="Times New Roman" w:cs="Times New Roman"/>
          <w:sz w:val="24"/>
          <w:szCs w:val="24"/>
        </w:rPr>
        <w:t>« Вернисаж</w:t>
      </w:r>
      <w:r w:rsidRPr="002F792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1176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7929" w:rsidR="00541B62">
        <w:rPr>
          <w:rFonts w:ascii="Times New Roman" w:hAnsi="Times New Roman" w:cs="Times New Roman"/>
          <w:sz w:val="24"/>
          <w:szCs w:val="24"/>
        </w:rPr>
        <w:t xml:space="preserve">Не только дети, но и педагоги нашего образовательного учреждения, как </w:t>
      </w:r>
      <w:r w:rsidRPr="002F7929" w:rsidR="00541B62">
        <w:rPr>
          <w:rFonts w:ascii="Times New Roman" w:hAnsi="Times New Roman" w:cs="Times New Roman"/>
          <w:sz w:val="24"/>
          <w:szCs w:val="24"/>
        </w:rPr>
        <w:t>источник  нравственно</w:t>
      </w:r>
      <w:r w:rsidRPr="002F7929" w:rsidR="00541B62">
        <w:rPr>
          <w:rFonts w:ascii="Times New Roman" w:hAnsi="Times New Roman" w:cs="Times New Roman"/>
          <w:sz w:val="24"/>
          <w:szCs w:val="24"/>
        </w:rPr>
        <w:t>- патриотического воспитания детей,</w:t>
      </w:r>
      <w:r w:rsidRPr="002F7929">
        <w:rPr>
          <w:rFonts w:ascii="Times New Roman" w:hAnsi="Times New Roman" w:cs="Times New Roman"/>
          <w:sz w:val="24"/>
          <w:szCs w:val="24"/>
        </w:rPr>
        <w:t xml:space="preserve"> </w:t>
      </w:r>
      <w:r w:rsidRPr="002F7929" w:rsidR="00541B62">
        <w:rPr>
          <w:rFonts w:ascii="Times New Roman" w:hAnsi="Times New Roman" w:cs="Times New Roman"/>
          <w:sz w:val="24"/>
          <w:szCs w:val="24"/>
        </w:rPr>
        <w:t xml:space="preserve">  </w:t>
      </w:r>
      <w:r w:rsidRPr="002F7929" w:rsidR="00AB79CB">
        <w:rPr>
          <w:rFonts w:ascii="Times New Roman" w:hAnsi="Times New Roman" w:cs="Times New Roman"/>
          <w:sz w:val="24"/>
          <w:szCs w:val="24"/>
        </w:rPr>
        <w:t xml:space="preserve">принимали участие </w:t>
      </w:r>
      <w:r w:rsidRPr="002F7929" w:rsidR="00541B62">
        <w:rPr>
          <w:rFonts w:ascii="Times New Roman" w:hAnsi="Times New Roman" w:cs="Times New Roman"/>
          <w:sz w:val="24"/>
          <w:szCs w:val="24"/>
        </w:rPr>
        <w:t xml:space="preserve"> в</w:t>
      </w:r>
      <w:r w:rsidRPr="002F7929">
        <w:rPr>
          <w:rFonts w:ascii="Times New Roman" w:hAnsi="Times New Roman" w:cs="Times New Roman"/>
          <w:sz w:val="24"/>
          <w:szCs w:val="24"/>
        </w:rPr>
        <w:t xml:space="preserve"> мероприятиях , делились  педагогическим опытом в данном направлении:</w:t>
      </w: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-В Ярмарке социально педагогических инноваций, где представили проекты к номинации «Сохранение и развитие </w:t>
      </w:r>
      <w:r w:rsidRPr="002F7929">
        <w:rPr>
          <w:rFonts w:ascii="Times New Roman" w:hAnsi="Times New Roman" w:cs="Times New Roman"/>
          <w:sz w:val="24"/>
          <w:szCs w:val="24"/>
        </w:rPr>
        <w:t>духовных ,исторических</w:t>
      </w:r>
      <w:r w:rsidRPr="002F7929">
        <w:rPr>
          <w:rFonts w:ascii="Times New Roman" w:hAnsi="Times New Roman" w:cs="Times New Roman"/>
          <w:sz w:val="24"/>
          <w:szCs w:val="24"/>
        </w:rPr>
        <w:t xml:space="preserve"> и культурных ценностей, чувство патриотизма»</w:t>
      </w:r>
    </w:p>
    <w:p w:rsidR="00AB79CB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-В организации и проведении </w:t>
      </w:r>
      <w:r w:rsidRPr="002F7929">
        <w:rPr>
          <w:rFonts w:ascii="Times New Roman" w:hAnsi="Times New Roman" w:cs="Times New Roman"/>
          <w:sz w:val="24"/>
          <w:szCs w:val="24"/>
        </w:rPr>
        <w:t>« Ярмарки</w:t>
      </w:r>
      <w:r w:rsidRPr="002F7929">
        <w:rPr>
          <w:rFonts w:ascii="Times New Roman" w:hAnsi="Times New Roman" w:cs="Times New Roman"/>
          <w:sz w:val="24"/>
          <w:szCs w:val="24"/>
        </w:rPr>
        <w:t xml:space="preserve"> педагогических идей» на базе ДОУ для педагогов детских садов города по теме</w:t>
      </w:r>
      <w:r w:rsidRPr="002F7929" w:rsidR="002F7929">
        <w:rPr>
          <w:rFonts w:ascii="Times New Roman" w:hAnsi="Times New Roman" w:cs="Times New Roman"/>
          <w:sz w:val="24"/>
          <w:szCs w:val="24"/>
        </w:rPr>
        <w:t>.</w:t>
      </w:r>
    </w:p>
    <w:p w:rsidR="00901176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-В презентации проекта для педагогов края в г. Чита на курсах ПКРО по теме </w:t>
      </w:r>
      <w:r w:rsidRPr="002F7929">
        <w:rPr>
          <w:rFonts w:ascii="Times New Roman" w:hAnsi="Times New Roman" w:cs="Times New Roman"/>
          <w:sz w:val="24"/>
          <w:szCs w:val="24"/>
        </w:rPr>
        <w:t>« Преемственность</w:t>
      </w:r>
      <w:r w:rsidRPr="002F7929">
        <w:rPr>
          <w:rFonts w:ascii="Times New Roman" w:hAnsi="Times New Roman" w:cs="Times New Roman"/>
          <w:sz w:val="24"/>
          <w:szCs w:val="24"/>
        </w:rPr>
        <w:t xml:space="preserve"> в формировании УУД детей в условиях детского сада и школы» </w:t>
      </w:r>
    </w:p>
    <w:p w:rsidR="00AB79CB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7929">
        <w:rPr>
          <w:rFonts w:ascii="Times New Roman" w:hAnsi="Times New Roman" w:cs="Times New Roman"/>
          <w:sz w:val="24"/>
          <w:szCs w:val="24"/>
        </w:rPr>
        <w:t xml:space="preserve">В краевом конкурсе </w:t>
      </w:r>
      <w:r w:rsidRPr="002F7929">
        <w:rPr>
          <w:rFonts w:ascii="Times New Roman" w:hAnsi="Times New Roman" w:cs="Times New Roman"/>
          <w:sz w:val="24"/>
          <w:szCs w:val="24"/>
        </w:rPr>
        <w:t>« Ярмарка</w:t>
      </w:r>
      <w:r w:rsidRPr="002F7929">
        <w:rPr>
          <w:rFonts w:ascii="Times New Roman" w:hAnsi="Times New Roman" w:cs="Times New Roman"/>
          <w:sz w:val="24"/>
          <w:szCs w:val="24"/>
        </w:rPr>
        <w:t xml:space="preserve"> педагогических идей» для педагогов ДОУ Забайкальского края</w:t>
      </w:r>
      <w:r w:rsidRPr="002F7929" w:rsidR="002F7929">
        <w:rPr>
          <w:rFonts w:ascii="Times New Roman" w:hAnsi="Times New Roman" w:cs="Times New Roman"/>
          <w:sz w:val="24"/>
          <w:szCs w:val="24"/>
        </w:rPr>
        <w:t>.</w:t>
      </w:r>
    </w:p>
    <w:p w:rsidR="00901176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7929">
        <w:rPr>
          <w:rFonts w:ascii="Times New Roman" w:hAnsi="Times New Roman" w:cs="Times New Roman"/>
          <w:sz w:val="24"/>
          <w:szCs w:val="24"/>
        </w:rPr>
        <w:t>В региональном конкурсе «Сохраним природное наследие Забайкалья»</w:t>
      </w:r>
    </w:p>
    <w:p w:rsidR="00163092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>«Спорт – альтернатива пагубным привычкам»</w:t>
      </w:r>
    </w:p>
    <w:p w:rsidR="00163092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7929" w:rsidR="00ED2280">
        <w:rPr>
          <w:rFonts w:ascii="Times New Roman" w:hAnsi="Times New Roman" w:cs="Times New Roman"/>
          <w:sz w:val="24"/>
          <w:szCs w:val="24"/>
        </w:rPr>
        <w:t xml:space="preserve">Мир человека начинается с семьи. Семья – поистине высокое творенье. Она заслон надежный и </w:t>
      </w:r>
      <w:r w:rsidRPr="002F7929" w:rsidR="00ED2280">
        <w:rPr>
          <w:rFonts w:ascii="Times New Roman" w:hAnsi="Times New Roman" w:cs="Times New Roman"/>
          <w:sz w:val="24"/>
          <w:szCs w:val="24"/>
        </w:rPr>
        <w:t>причал .Она</w:t>
      </w:r>
      <w:r w:rsidRPr="002F7929" w:rsidR="00ED2280">
        <w:rPr>
          <w:rFonts w:ascii="Times New Roman" w:hAnsi="Times New Roman" w:cs="Times New Roman"/>
          <w:sz w:val="24"/>
          <w:szCs w:val="24"/>
        </w:rPr>
        <w:t xml:space="preserve"> дает призванье и рожденье. Семья для всех – основа всех начал.</w:t>
      </w:r>
    </w:p>
    <w:p w:rsidR="00163092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7929" w:rsidR="00ED2280">
        <w:rPr>
          <w:rFonts w:ascii="Times New Roman" w:hAnsi="Times New Roman" w:cs="Times New Roman"/>
          <w:sz w:val="24"/>
          <w:szCs w:val="24"/>
        </w:rPr>
        <w:t xml:space="preserve">В группах ведется работа с альбомами «Моя семья», где ребята рассказывают о себе, о своих </w:t>
      </w:r>
      <w:r w:rsidRPr="002F7929" w:rsidR="00ED2280">
        <w:rPr>
          <w:rFonts w:ascii="Times New Roman" w:hAnsi="Times New Roman" w:cs="Times New Roman"/>
          <w:sz w:val="24"/>
          <w:szCs w:val="24"/>
        </w:rPr>
        <w:t>родителях ,близком</w:t>
      </w:r>
      <w:r w:rsidRPr="002F7929" w:rsidR="00ED2280">
        <w:rPr>
          <w:rFonts w:ascii="Times New Roman" w:hAnsi="Times New Roman" w:cs="Times New Roman"/>
          <w:sz w:val="24"/>
          <w:szCs w:val="24"/>
        </w:rPr>
        <w:t xml:space="preserve"> окружении .Делятся впечатлениями о семейных праздниках и путешествиях через свои рисунки, фотографии и мини –рассказы, записанные родителями  со слов детей.</w:t>
      </w:r>
    </w:p>
    <w:p w:rsidR="004A4E73" w:rsidRPr="002F7929" w:rsidP="002F7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7929" w:rsidR="00ED2280">
        <w:rPr>
          <w:rFonts w:ascii="Times New Roman" w:hAnsi="Times New Roman" w:cs="Times New Roman"/>
          <w:sz w:val="24"/>
          <w:szCs w:val="24"/>
        </w:rPr>
        <w:t xml:space="preserve">Родители- частые гости наших праздников, которые своим участием доставляют радость   </w:t>
      </w:r>
      <w:r w:rsidRPr="002F7929" w:rsidR="00ED2280">
        <w:rPr>
          <w:rFonts w:ascii="Times New Roman" w:hAnsi="Times New Roman" w:cs="Times New Roman"/>
          <w:sz w:val="24"/>
          <w:szCs w:val="24"/>
        </w:rPr>
        <w:t>детям</w:t>
      </w:r>
      <w:r w:rsidRPr="002F7929">
        <w:rPr>
          <w:rFonts w:ascii="Times New Roman" w:hAnsi="Times New Roman" w:cs="Times New Roman"/>
          <w:sz w:val="24"/>
          <w:szCs w:val="24"/>
        </w:rPr>
        <w:t>,</w:t>
      </w:r>
      <w:r w:rsidRPr="002F7929" w:rsidR="00ED2280">
        <w:rPr>
          <w:rFonts w:ascii="Times New Roman" w:hAnsi="Times New Roman" w:cs="Times New Roman"/>
          <w:sz w:val="24"/>
          <w:szCs w:val="24"/>
        </w:rPr>
        <w:t>вызывая</w:t>
      </w:r>
      <w:r w:rsidRPr="002F7929" w:rsidR="00ED2280">
        <w:rPr>
          <w:rFonts w:ascii="Times New Roman" w:hAnsi="Times New Roman" w:cs="Times New Roman"/>
          <w:sz w:val="24"/>
          <w:szCs w:val="24"/>
        </w:rPr>
        <w:t xml:space="preserve">  гордость за них.</w:t>
      </w:r>
    </w:p>
    <w:p w:rsidR="002E1499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7929">
        <w:rPr>
          <w:rFonts w:ascii="Times New Roman" w:hAnsi="Times New Roman" w:cs="Times New Roman"/>
          <w:sz w:val="24"/>
          <w:szCs w:val="24"/>
        </w:rPr>
        <w:t xml:space="preserve">Яркие впечатления о родной природе, о истории родного </w:t>
      </w:r>
      <w:r w:rsidRPr="002F7929">
        <w:rPr>
          <w:rFonts w:ascii="Times New Roman" w:hAnsi="Times New Roman" w:cs="Times New Roman"/>
          <w:sz w:val="24"/>
          <w:szCs w:val="24"/>
        </w:rPr>
        <w:t>края ,</w:t>
      </w:r>
      <w:r w:rsidRPr="002F7929">
        <w:rPr>
          <w:rFonts w:ascii="Times New Roman" w:hAnsi="Times New Roman" w:cs="Times New Roman"/>
          <w:sz w:val="24"/>
          <w:szCs w:val="24"/>
        </w:rPr>
        <w:t xml:space="preserve"> о Родине , полученные в детстве, нередко остаются в памяти человека, формируют у ребенка те качества характера, которые в дальнейшем помогут ему стать настоящим гражданином и патриотом своей страны!</w:t>
      </w:r>
    </w:p>
    <w:p w:rsidR="004A4E73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2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929" w:rsidR="00F20E5A">
        <w:rPr>
          <w:rFonts w:ascii="Times New Roman" w:hAnsi="Times New Roman" w:cs="Times New Roman"/>
          <w:sz w:val="24"/>
          <w:szCs w:val="24"/>
        </w:rPr>
        <w:t xml:space="preserve"> Р</w:t>
      </w:r>
      <w:r w:rsidRPr="002F7929">
        <w:rPr>
          <w:rFonts w:ascii="Times New Roman" w:hAnsi="Times New Roman" w:cs="Times New Roman"/>
          <w:sz w:val="24"/>
          <w:szCs w:val="24"/>
        </w:rPr>
        <w:t xml:space="preserve">остки гражданственности и </w:t>
      </w:r>
      <w:r w:rsidRPr="002F7929">
        <w:rPr>
          <w:rFonts w:ascii="Times New Roman" w:hAnsi="Times New Roman" w:cs="Times New Roman"/>
          <w:sz w:val="24"/>
          <w:szCs w:val="24"/>
        </w:rPr>
        <w:t>патриотизма ,</w:t>
      </w:r>
      <w:r w:rsidRPr="002F7929">
        <w:rPr>
          <w:rFonts w:ascii="Times New Roman" w:hAnsi="Times New Roman" w:cs="Times New Roman"/>
          <w:sz w:val="24"/>
          <w:szCs w:val="24"/>
        </w:rPr>
        <w:t xml:space="preserve"> заложенные нами в малышах в детском саду, продолжат свой рост и в школьные годы и останутся в их душах на всю жизнь. </w:t>
      </w:r>
      <w:r w:rsidRPr="002F7929" w:rsidR="00F20E5A">
        <w:rPr>
          <w:rFonts w:ascii="Times New Roman" w:hAnsi="Times New Roman" w:cs="Times New Roman"/>
          <w:sz w:val="24"/>
          <w:szCs w:val="24"/>
        </w:rPr>
        <w:t xml:space="preserve"> </w:t>
      </w:r>
      <w:r w:rsidRPr="002F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73" w:rsidRPr="002F7929" w:rsidP="002F7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E73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50335" cy="2633431"/>
            <wp:effectExtent l="0" t="0" r="0" b="0"/>
            <wp:docPr id="250883" name="Picture 4" descr="I:\ФОТО ВИДЕО\выпускной 2015\IMG_5072.JPG"/>
            <wp:cNvGraphicFramePr>
              <a:graphicFrameLocks xmlns:a="http://schemas.openxmlformats.org/drawingml/2006/main" noChangeAspect="1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645074" name="Picture 4" descr="I:\ФОТО ВИДЕО\выпускной 2015\IMG_5072.JPG"/>
                    <pic:cNvPicPr>
                      <a:picLocks noGrp="1"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425" cy="263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D40" w:rsidP="0005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D40" w:rsidP="0005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D40" w:rsidP="00383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подготовили:</w:t>
      </w:r>
    </w:p>
    <w:p w:rsidR="00383D40" w:rsidP="0005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18B" w:rsidP="00056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заведующей по ВМР </w:t>
      </w:r>
      <w:r>
        <w:rPr>
          <w:rFonts w:ascii="Times New Roman" w:hAnsi="Times New Roman" w:cs="Times New Roman"/>
          <w:sz w:val="24"/>
          <w:szCs w:val="24"/>
        </w:rPr>
        <w:t>Вихрова</w:t>
      </w:r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383D40">
        <w:rPr>
          <w:rFonts w:ascii="Times New Roman" w:hAnsi="Times New Roman" w:cs="Times New Roman"/>
          <w:sz w:val="24"/>
          <w:szCs w:val="24"/>
        </w:rPr>
        <w:t>,</w:t>
      </w:r>
    </w:p>
    <w:p w:rsidR="0053618B" w:rsidRPr="002F7929" w:rsidP="00383D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Квасова</w:t>
      </w:r>
      <w:r>
        <w:rPr>
          <w:rFonts w:ascii="Times New Roman" w:hAnsi="Times New Roman" w:cs="Times New Roman"/>
          <w:sz w:val="24"/>
          <w:szCs w:val="24"/>
        </w:rPr>
        <w:t xml:space="preserve"> Н.В.</w:t>
      </w:r>
      <w:bookmarkStart w:id="0" w:name="_GoBack"/>
      <w:bookmarkEnd w:id="0"/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2F7929" w:rsidP="002F7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RPr="0053618B" w:rsidP="00F5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18B" w:rsidP="00F5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270" w:rsidP="00AC5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5270" w:rsidP="00AC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70" w:rsidP="00AC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70" w:rsidP="00AC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70" w:rsidP="00AC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70" w:rsidP="00AC5270">
      <w:pPr>
        <w:shd w:val="clear" w:color="auto" w:fill="FFFFFF"/>
        <w:spacing w:line="240" w:lineRule="auto"/>
        <w:jc w:val="both"/>
        <w:rPr>
          <w:bCs/>
          <w:sz w:val="28"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AC527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C5270" w:rsidP="006702CE">
      <w:pPr>
        <w:rPr>
          <w:rFonts w:ascii="Times New Roman" w:hAnsi="Times New Roman" w:cs="Times New Roman"/>
          <w:sz w:val="44"/>
          <w:szCs w:val="44"/>
        </w:rPr>
      </w:pPr>
    </w:p>
    <w:p w:rsidR="00AC5270" w:rsidRPr="00AC5270" w:rsidP="006702CE">
      <w:pPr>
        <w:rPr>
          <w:rFonts w:ascii="Times New Roman" w:hAnsi="Times New Roman" w:cs="Times New Roman"/>
          <w:sz w:val="44"/>
          <w:szCs w:val="44"/>
        </w:rPr>
      </w:pPr>
    </w:p>
    <w:p w:rsidR="00AC5270" w:rsidP="006702CE">
      <w:pPr>
        <w:rPr>
          <w:rFonts w:ascii="Times New Roman" w:hAnsi="Times New Roman" w:cs="Times New Roman"/>
          <w:sz w:val="28"/>
          <w:szCs w:val="28"/>
        </w:rPr>
      </w:pPr>
    </w:p>
    <w:p w:rsidR="00AC5270" w:rsidP="006702CE">
      <w:pPr>
        <w:rPr>
          <w:rFonts w:ascii="Times New Roman" w:hAnsi="Times New Roman" w:cs="Times New Roman"/>
          <w:sz w:val="28"/>
          <w:szCs w:val="28"/>
        </w:rPr>
      </w:pPr>
    </w:p>
    <w:p w:rsidR="00AC5270" w:rsidRPr="00AC5270" w:rsidP="006702CE">
      <w:pPr>
        <w:rPr>
          <w:rFonts w:ascii="Times New Roman" w:hAnsi="Times New Roman" w:cs="Times New Roman"/>
          <w:sz w:val="28"/>
          <w:szCs w:val="28"/>
        </w:rPr>
      </w:pPr>
    </w:p>
    <w:sectPr w:rsidSect="0016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1246FD"/>
    <w:multiLevelType w:val="hybridMultilevel"/>
    <w:tmpl w:val="4266D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2032F"/>
    <w:multiLevelType w:val="hybridMultilevel"/>
    <w:tmpl w:val="47B8B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9DAD2F-320C-4051-AF66-4A49A09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9E9"/>
  </w:style>
  <w:style w:type="paragraph" w:styleId="Heading1">
    <w:name w:val="heading 1"/>
    <w:basedOn w:val="Normal"/>
    <w:link w:val="1"/>
    <w:uiPriority w:val="9"/>
    <w:qFormat/>
    <w:rsid w:val="00586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B2"/>
    <w:pPr>
      <w:ind w:left="720"/>
      <w:contextualSpacing/>
    </w:pPr>
  </w:style>
  <w:style w:type="paragraph" w:styleId="Header">
    <w:name w:val="header"/>
    <w:basedOn w:val="Normal"/>
    <w:link w:val="a"/>
    <w:uiPriority w:val="99"/>
    <w:semiHidden/>
    <w:unhideWhenUsed/>
    <w:rsid w:val="00E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A5CFE"/>
  </w:style>
  <w:style w:type="paragraph" w:styleId="Footer">
    <w:name w:val="footer"/>
    <w:basedOn w:val="Normal"/>
    <w:link w:val="a0"/>
    <w:uiPriority w:val="99"/>
    <w:semiHidden/>
    <w:unhideWhenUsed/>
    <w:rsid w:val="00EA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A5CFE"/>
  </w:style>
  <w:style w:type="paragraph" w:styleId="NormalWeb">
    <w:name w:val="Normal (Web)"/>
    <w:basedOn w:val="Normal"/>
    <w:uiPriority w:val="99"/>
    <w:semiHidden/>
    <w:unhideWhenUsed/>
    <w:rsid w:val="0061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134DE"/>
    <w:rPr>
      <w:b/>
      <w:bCs/>
    </w:rPr>
  </w:style>
  <w:style w:type="paragraph" w:styleId="BodyTextIndent2">
    <w:name w:val="Body Text Indent 2"/>
    <w:basedOn w:val="Normal"/>
    <w:link w:val="2"/>
    <w:rsid w:val="00AC52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C5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586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rsid w:val="00586DA3"/>
  </w:style>
  <w:style w:type="character" w:styleId="CommentReference">
    <w:name w:val="annotation reference"/>
    <w:basedOn w:val="DefaultParagraphFont"/>
    <w:uiPriority w:val="99"/>
    <w:semiHidden/>
    <w:unhideWhenUsed/>
    <w:rsid w:val="000249B4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249B4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24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249B4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249B4"/>
    <w:rPr>
      <w:b/>
      <w:bCs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2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2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2021-02-08T01:21:00Z</dcterms:created>
  <dcterms:modified xsi:type="dcterms:W3CDTF">2021-02-26T13:01:00Z</dcterms:modified>
</cp:coreProperties>
</file>